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509D" w:rsidRPr="00CF7174" w:rsidTr="00AB703B">
        <w:tc>
          <w:tcPr>
            <w:tcW w:w="4785" w:type="dxa"/>
          </w:tcPr>
          <w:p w:rsidR="0038509D" w:rsidRPr="00CF7174" w:rsidRDefault="0038509D" w:rsidP="00D94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09D" w:rsidRPr="005C6D94" w:rsidRDefault="0038509D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9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CF7174" w:rsidRPr="005C6D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6D94" w:rsidRPr="005C6D94" w:rsidRDefault="005C6D94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C6D94">
              <w:rPr>
                <w:rFonts w:ascii="Times New Roman" w:hAnsi="Times New Roman" w:cs="Times New Roman"/>
                <w:sz w:val="28"/>
                <w:szCs w:val="28"/>
              </w:rPr>
              <w:t>комиссии по проведению тестовых  испытаний</w:t>
            </w:r>
          </w:p>
          <w:p w:rsidR="005C6D94" w:rsidRPr="005C6D94" w:rsidRDefault="005C6D94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94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</w:t>
            </w:r>
          </w:p>
          <w:p w:rsidR="005C6D94" w:rsidRDefault="005C6D94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94"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(ГТО)</w:t>
            </w:r>
          </w:p>
          <w:p w:rsidR="005C6D94" w:rsidRPr="005C6D94" w:rsidRDefault="005C6D94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C6D94">
              <w:rPr>
                <w:rFonts w:ascii="Times New Roman" w:hAnsi="Times New Roman" w:cs="Times New Roman"/>
                <w:sz w:val="28"/>
                <w:szCs w:val="28"/>
              </w:rPr>
              <w:t>Уинском</w:t>
            </w:r>
            <w:proofErr w:type="spellEnd"/>
            <w:r w:rsidRPr="005C6D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</w:t>
            </w:r>
          </w:p>
          <w:p w:rsidR="005C6D94" w:rsidRDefault="005C6D94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</w:p>
          <w:p w:rsidR="0038509D" w:rsidRPr="005C6D94" w:rsidRDefault="0038509D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94">
              <w:rPr>
                <w:rFonts w:ascii="Times New Roman" w:hAnsi="Times New Roman" w:cs="Times New Roman"/>
                <w:sz w:val="28"/>
                <w:szCs w:val="28"/>
              </w:rPr>
              <w:t xml:space="preserve">«__» ___________2020 г. </w:t>
            </w:r>
          </w:p>
          <w:p w:rsidR="0038509D" w:rsidRPr="005C6D94" w:rsidRDefault="0038509D" w:rsidP="005C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D94" w:rsidRDefault="005C6D94" w:rsidP="005C6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09D" w:rsidRDefault="0038509D" w:rsidP="005C6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C1">
        <w:rPr>
          <w:rFonts w:ascii="Times New Roman" w:hAnsi="Times New Roman" w:cs="Times New Roman"/>
          <w:sz w:val="28"/>
          <w:szCs w:val="28"/>
        </w:rPr>
        <w:t>Г</w:t>
      </w:r>
      <w:r w:rsidR="005C6D94" w:rsidRPr="00251DC1">
        <w:rPr>
          <w:rFonts w:ascii="Times New Roman" w:hAnsi="Times New Roman" w:cs="Times New Roman"/>
          <w:sz w:val="28"/>
          <w:szCs w:val="28"/>
        </w:rPr>
        <w:t>РАФИК</w:t>
      </w:r>
    </w:p>
    <w:p w:rsidR="0038509D" w:rsidRDefault="004C3F7D" w:rsidP="005C6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нормативов ВФСК </w:t>
      </w:r>
      <w:r w:rsidR="0038509D" w:rsidRPr="00251DC1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</w:t>
      </w:r>
    </w:p>
    <w:p w:rsidR="0038509D" w:rsidRDefault="0038509D" w:rsidP="005C6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251D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D94" w:rsidRDefault="005C6D94" w:rsidP="005C6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50"/>
        <w:gridCol w:w="1827"/>
        <w:gridCol w:w="1177"/>
        <w:gridCol w:w="2800"/>
      </w:tblGrid>
      <w:tr w:rsidR="00481DB9" w:rsidRPr="004B7780" w:rsidTr="00481DB9">
        <w:tc>
          <w:tcPr>
            <w:tcW w:w="817" w:type="dxa"/>
          </w:tcPr>
          <w:p w:rsidR="00481DB9" w:rsidRDefault="0038509D" w:rsidP="005C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09D" w:rsidRPr="004B7780" w:rsidRDefault="0038509D" w:rsidP="005C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38509D" w:rsidRPr="004B7780" w:rsidRDefault="00481DB9" w:rsidP="005C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тестирования</w:t>
            </w:r>
          </w:p>
        </w:tc>
        <w:tc>
          <w:tcPr>
            <w:tcW w:w="1827" w:type="dxa"/>
          </w:tcPr>
          <w:p w:rsidR="0038509D" w:rsidRPr="004B7780" w:rsidRDefault="0038509D" w:rsidP="005C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77" w:type="dxa"/>
          </w:tcPr>
          <w:p w:rsidR="0038509D" w:rsidRPr="004B7780" w:rsidRDefault="0038509D" w:rsidP="005C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38509D" w:rsidRPr="004B7780" w:rsidRDefault="0038509D" w:rsidP="005C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«Краевой Пермский политехнический колледж»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«Ветераны спорта»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Ломовская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Уинская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Полиция, МЧС, финансовое управление, администрация округа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  <w:r w:rsidR="005C6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№ 92 ГККУ «22ОППС Пермского края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служащие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Ветеранские организации округа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Судинская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Чайкинская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Призывники в армию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50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Аспинская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2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77" w:type="dxa"/>
          </w:tcPr>
          <w:p w:rsidR="0038509D" w:rsidRPr="004B7780" w:rsidRDefault="0038509D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8509D" w:rsidRPr="004B7780" w:rsidRDefault="0038509D" w:rsidP="0038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  <w:tr w:rsidR="00481DB9" w:rsidRPr="004B7780" w:rsidTr="00481DB9">
        <w:tc>
          <w:tcPr>
            <w:tcW w:w="817" w:type="dxa"/>
          </w:tcPr>
          <w:p w:rsidR="00481DB9" w:rsidRDefault="00481DB9" w:rsidP="00D9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50" w:type="dxa"/>
          </w:tcPr>
          <w:p w:rsidR="00481DB9" w:rsidRPr="004B7780" w:rsidRDefault="00CB1902" w:rsidP="00CB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27" w:type="dxa"/>
          </w:tcPr>
          <w:p w:rsidR="00481DB9" w:rsidRPr="004B7780" w:rsidRDefault="00481DB9" w:rsidP="0048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каждую пятницу</w:t>
            </w:r>
          </w:p>
        </w:tc>
        <w:tc>
          <w:tcPr>
            <w:tcW w:w="1177" w:type="dxa"/>
          </w:tcPr>
          <w:p w:rsidR="00481DB9" w:rsidRPr="004B7780" w:rsidRDefault="00481DB9" w:rsidP="0048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0" w:type="dxa"/>
          </w:tcPr>
          <w:p w:rsidR="00481DB9" w:rsidRPr="004B7780" w:rsidRDefault="00481DB9" w:rsidP="00AC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Кочинова</w:t>
            </w:r>
            <w:proofErr w:type="spellEnd"/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81DB9" w:rsidRPr="004B7780" w:rsidRDefault="00481DB9" w:rsidP="00AC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А.С.</w:t>
            </w:r>
          </w:p>
        </w:tc>
      </w:tr>
    </w:tbl>
    <w:p w:rsidR="0038509D" w:rsidRPr="004B7780" w:rsidRDefault="0038509D" w:rsidP="0038509D">
      <w:pPr>
        <w:rPr>
          <w:rFonts w:ascii="Times New Roman" w:hAnsi="Times New Roman" w:cs="Times New Roman"/>
          <w:sz w:val="28"/>
          <w:szCs w:val="28"/>
        </w:rPr>
      </w:pPr>
    </w:p>
    <w:p w:rsidR="0038509D" w:rsidRPr="004B7780" w:rsidRDefault="0038509D" w:rsidP="0038509D">
      <w:pPr>
        <w:rPr>
          <w:rFonts w:ascii="Times New Roman" w:hAnsi="Times New Roman" w:cs="Times New Roman"/>
          <w:sz w:val="28"/>
          <w:szCs w:val="28"/>
        </w:rPr>
      </w:pPr>
    </w:p>
    <w:p w:rsidR="001D0630" w:rsidRDefault="001D0630"/>
    <w:sectPr w:rsidR="001D0630" w:rsidSect="00BB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9D"/>
    <w:rsid w:val="001D0630"/>
    <w:rsid w:val="0038509D"/>
    <w:rsid w:val="00481DB9"/>
    <w:rsid w:val="004C3F7D"/>
    <w:rsid w:val="005C6D94"/>
    <w:rsid w:val="00AB703B"/>
    <w:rsid w:val="00B24D00"/>
    <w:rsid w:val="00C4345F"/>
    <w:rsid w:val="00CB1902"/>
    <w:rsid w:val="00CF12B0"/>
    <w:rsid w:val="00C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UINIKS</dc:creator>
  <cp:lastModifiedBy>ZamOK</cp:lastModifiedBy>
  <cp:revision>6</cp:revision>
  <cp:lastPrinted>2021-08-02T10:06:00Z</cp:lastPrinted>
  <dcterms:created xsi:type="dcterms:W3CDTF">2021-03-25T03:45:00Z</dcterms:created>
  <dcterms:modified xsi:type="dcterms:W3CDTF">2021-08-02T10:28:00Z</dcterms:modified>
</cp:coreProperties>
</file>