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CE5F9B" w:rsidRPr="00AC178A" w14:paraId="24282E58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644B1462" w14:textId="77777777" w:rsidR="00CE5F9B" w:rsidRPr="00AC178A" w:rsidRDefault="00CE5F9B" w:rsidP="00E02F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УВЕДОМЛЕНИЕ</w:t>
            </w:r>
          </w:p>
          <w:p w14:paraId="24BCAE94" w14:textId="77777777" w:rsidR="00CE5F9B" w:rsidRPr="00E318BC" w:rsidRDefault="00CE5F9B" w:rsidP="00E02F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о проведении общественных обсуждений</w:t>
            </w:r>
          </w:p>
          <w:p w14:paraId="75821EBB" w14:textId="77777777" w:rsidR="00203266" w:rsidRPr="00E318BC" w:rsidRDefault="00203266" w:rsidP="00E02F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59D409" w14:textId="2DFC6BB8" w:rsidR="00203266" w:rsidRPr="0044375D" w:rsidRDefault="0044375D" w:rsidP="004E39F7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375D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ЛУКОЙЛ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>-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ПЕРМЬ»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39F7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="004E39F7">
              <w:rPr>
                <w:rFonts w:ascii="Times New Roman" w:hAnsi="Times New Roman"/>
                <w:sz w:val="22"/>
                <w:szCs w:val="22"/>
              </w:rPr>
              <w:t xml:space="preserve"> «Восток Инжиниринг»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совместно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Администрацией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39F7">
              <w:rPr>
                <w:rFonts w:ascii="Times New Roman" w:hAnsi="Times New Roman" w:hint="eastAsia"/>
                <w:sz w:val="22"/>
                <w:szCs w:val="22"/>
              </w:rPr>
              <w:t>Уинского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39F7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Пермского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края уведомляет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начале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обсуждений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рассмотрению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проектной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документации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включая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предварительные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материалы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оценки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окружающую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среду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при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реализации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объекта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государственной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экологической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375D">
              <w:rPr>
                <w:rFonts w:ascii="Times New Roman" w:hAnsi="Times New Roman" w:hint="eastAsia"/>
                <w:sz w:val="22"/>
                <w:szCs w:val="22"/>
              </w:rPr>
              <w:t>экспертизы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4E39F7" w:rsidRPr="004E39F7">
              <w:rPr>
                <w:rFonts w:ascii="Times New Roman" w:hAnsi="Times New Roman"/>
                <w:sz w:val="22"/>
                <w:szCs w:val="22"/>
              </w:rPr>
              <w:t xml:space="preserve">Строительство нефтепровода </w:t>
            </w:r>
            <w:proofErr w:type="spellStart"/>
            <w:r w:rsidR="004E39F7" w:rsidRPr="004E39F7">
              <w:rPr>
                <w:rFonts w:ascii="Times New Roman" w:hAnsi="Times New Roman"/>
                <w:sz w:val="22"/>
                <w:szCs w:val="22"/>
              </w:rPr>
              <w:t>т.вр</w:t>
            </w:r>
            <w:proofErr w:type="spellEnd"/>
            <w:r w:rsidR="004E39F7" w:rsidRPr="004E39F7">
              <w:rPr>
                <w:rFonts w:ascii="Times New Roman" w:hAnsi="Times New Roman"/>
                <w:sz w:val="22"/>
                <w:szCs w:val="22"/>
              </w:rPr>
              <w:t xml:space="preserve">. ГЗУ-1499 в </w:t>
            </w:r>
            <w:proofErr w:type="spellStart"/>
            <w:r w:rsidR="004E39F7" w:rsidRPr="004E39F7">
              <w:rPr>
                <w:rFonts w:ascii="Times New Roman" w:hAnsi="Times New Roman"/>
                <w:sz w:val="22"/>
                <w:szCs w:val="22"/>
              </w:rPr>
              <w:t>н.пр</w:t>
            </w:r>
            <w:proofErr w:type="spellEnd"/>
            <w:r w:rsidR="004E39F7" w:rsidRPr="004E39F7">
              <w:rPr>
                <w:rFonts w:ascii="Times New Roman" w:hAnsi="Times New Roman"/>
                <w:sz w:val="22"/>
                <w:szCs w:val="22"/>
              </w:rPr>
              <w:t>. (СП-1034-ДНС-1029)-ДНС-1029</w:t>
            </w:r>
            <w:r w:rsidRPr="0044375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5F9B" w:rsidRPr="00AC178A" w14:paraId="3037876D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72E7E12E" w14:textId="7EDC3332" w:rsidR="00F336BB" w:rsidRPr="00203266" w:rsidRDefault="00203266" w:rsidP="00203266">
            <w:pPr>
              <w:rPr>
                <w:rFonts w:ascii="Times New Roman" w:hAnsi="Times New Roman"/>
                <w:sz w:val="22"/>
                <w:szCs w:val="22"/>
              </w:rPr>
            </w:pPr>
            <w:r w:rsidRPr="00203266">
              <w:rPr>
                <w:rFonts w:ascii="Times New Roman" w:hAnsi="Times New Roman" w:hint="eastAsia"/>
                <w:sz w:val="22"/>
                <w:szCs w:val="22"/>
              </w:rPr>
              <w:t>1.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F336BB" w:rsidRPr="00203266">
              <w:rPr>
                <w:rFonts w:ascii="Times New Roman" w:hAnsi="Times New Roman" w:hint="eastAsia"/>
                <w:b/>
                <w:sz w:val="22"/>
                <w:szCs w:val="22"/>
              </w:rPr>
              <w:t>Наименование</w:t>
            </w:r>
            <w:r w:rsidR="00F336BB" w:rsidRPr="00203266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F336BB" w:rsidRPr="00203266">
              <w:rPr>
                <w:rFonts w:ascii="Times New Roman" w:hAnsi="Times New Roman" w:hint="eastAsia"/>
                <w:b/>
                <w:sz w:val="22"/>
                <w:szCs w:val="22"/>
              </w:rPr>
              <w:t>заказчика</w:t>
            </w:r>
            <w:r w:rsidR="00F336BB" w:rsidRPr="0020326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ЛУКОЙЛ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>-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ПЕРМЬ»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ОГРН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1035900103997;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ИНН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5902201970;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адрес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614068,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Пермский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край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г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Пермь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ул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Ленина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, 62,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тел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. 8(342) 235-61-51, адрес электронной </w:t>
            </w:r>
            <w:r w:rsidR="00F336BB" w:rsidRPr="00203266">
              <w:rPr>
                <w:rFonts w:ascii="Times New Roman" w:hAnsi="Times New Roman" w:hint="eastAsia"/>
                <w:sz w:val="22"/>
                <w:szCs w:val="22"/>
              </w:rPr>
              <w:t>почт</w:t>
            </w:r>
            <w:r w:rsidR="00F336BB" w:rsidRPr="00203266">
              <w:rPr>
                <w:rFonts w:ascii="Times New Roman" w:hAnsi="Times New Roman"/>
                <w:sz w:val="22"/>
                <w:szCs w:val="22"/>
              </w:rPr>
              <w:t xml:space="preserve">ы: </w:t>
            </w:r>
            <w:r w:rsidR="0020440E" w:rsidRPr="0020440E">
              <w:rPr>
                <w:rFonts w:ascii="Times New Roman" w:hAnsi="Times New Roman"/>
                <w:sz w:val="22"/>
                <w:szCs w:val="22"/>
              </w:rPr>
              <w:t>gulnara.ilkaeva@contractor.lukoil.com</w:t>
            </w:r>
            <w:r w:rsidR="00F336BB" w:rsidRPr="0056043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BE1EA44" w14:textId="69A81ABC" w:rsidR="00203266" w:rsidRPr="00203266" w:rsidRDefault="00203266" w:rsidP="002032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3266">
              <w:rPr>
                <w:rFonts w:ascii="Times New Roman" w:hAnsi="Times New Roman"/>
                <w:b/>
                <w:sz w:val="22"/>
                <w:szCs w:val="22"/>
              </w:rPr>
              <w:t xml:space="preserve">   Наименование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представителя заказчика, исполнителя работ по оценке воздействия на окружающую среду: </w:t>
            </w:r>
            <w:r w:rsidR="004E39F7">
              <w:rPr>
                <w:rFonts w:ascii="Times New Roman" w:hAnsi="Times New Roman" w:hint="eastAsia"/>
                <w:sz w:val="22"/>
                <w:szCs w:val="22"/>
              </w:rPr>
              <w:t>субподрядная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проектная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организация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E39F7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="004E39F7">
              <w:rPr>
                <w:rFonts w:ascii="Times New Roman" w:hAnsi="Times New Roman"/>
                <w:sz w:val="22"/>
                <w:szCs w:val="22"/>
              </w:rPr>
              <w:t xml:space="preserve"> «Восток Инжиниринг»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ОГРН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E39F7">
              <w:rPr>
                <w:rFonts w:ascii="Times New Roman" w:hAnsi="Times New Roman"/>
                <w:sz w:val="22"/>
                <w:szCs w:val="22"/>
              </w:rPr>
              <w:t>195958003889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ИНН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590</w:t>
            </w:r>
            <w:r w:rsidR="004E39F7" w:rsidRPr="004E39F7">
              <w:rPr>
                <w:rFonts w:ascii="Times New Roman" w:hAnsi="Times New Roman"/>
                <w:sz w:val="22"/>
                <w:szCs w:val="22"/>
              </w:rPr>
              <w:t>4370491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адрес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614010,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Пермский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край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г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Пермь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ул</w:t>
            </w:r>
            <w:r w:rsidRPr="002032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03266">
              <w:rPr>
                <w:rFonts w:ascii="Times New Roman" w:hAnsi="Times New Roman" w:hint="eastAsia"/>
                <w:sz w:val="22"/>
                <w:szCs w:val="22"/>
              </w:rPr>
              <w:t>Куйбы</w:t>
            </w:r>
            <w:r w:rsidRPr="00F3697B">
              <w:rPr>
                <w:rFonts w:ascii="Times New Roman" w:hAnsi="Times New Roman" w:hint="eastAsia"/>
                <w:sz w:val="22"/>
                <w:szCs w:val="22"/>
              </w:rPr>
              <w:t>шева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39F7" w:rsidRPr="00F3697B">
              <w:rPr>
                <w:rFonts w:ascii="Times New Roman" w:hAnsi="Times New Roman"/>
                <w:sz w:val="22"/>
                <w:szCs w:val="22"/>
              </w:rPr>
              <w:t>88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3697B">
              <w:rPr>
                <w:rFonts w:ascii="Times New Roman" w:hAnsi="Times New Roman" w:hint="eastAsia"/>
                <w:sz w:val="22"/>
                <w:szCs w:val="22"/>
              </w:rPr>
              <w:t>тел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3697B" w:rsidRPr="00F3697B">
              <w:rPr>
                <w:rFonts w:ascii="Times New Roman" w:hAnsi="Times New Roman"/>
                <w:sz w:val="22"/>
                <w:szCs w:val="22"/>
              </w:rPr>
              <w:t>9523195653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7AFE" w:rsidRPr="00F3697B">
              <w:rPr>
                <w:rFonts w:ascii="Times New Roman" w:hAnsi="Times New Roman"/>
                <w:sz w:val="22"/>
                <w:szCs w:val="22"/>
              </w:rPr>
              <w:t xml:space="preserve">адрес электронной </w:t>
            </w:r>
            <w:r w:rsidR="00EF7AFE" w:rsidRPr="00F3697B">
              <w:rPr>
                <w:rFonts w:ascii="Times New Roman" w:hAnsi="Times New Roman" w:hint="eastAsia"/>
                <w:sz w:val="22"/>
                <w:szCs w:val="22"/>
              </w:rPr>
              <w:t>почт</w:t>
            </w:r>
            <w:r w:rsidR="00EF7AFE" w:rsidRPr="00F3697B">
              <w:rPr>
                <w:rFonts w:ascii="Times New Roman" w:hAnsi="Times New Roman"/>
                <w:sz w:val="22"/>
                <w:szCs w:val="22"/>
              </w:rPr>
              <w:t>ы: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39F7" w:rsidRPr="00F3697B">
              <w:rPr>
                <w:rFonts w:ascii="Times New Roman" w:hAnsi="Times New Roman"/>
                <w:sz w:val="22"/>
                <w:szCs w:val="22"/>
              </w:rPr>
              <w:t>ashardakov@vostokeng.com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486ADFA" w14:textId="44B696C0" w:rsidR="00CE5F9B" w:rsidRPr="00AC178A" w:rsidRDefault="00CE5F9B" w:rsidP="00E02F21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</w:t>
            </w:r>
            <w:r w:rsidR="00E02F21" w:rsidRPr="00AC178A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AC178A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2DCD18A7" w14:textId="034CE2E8" w:rsidR="00CE5F9B" w:rsidRPr="00AC178A" w:rsidRDefault="00CE5F9B" w:rsidP="003C30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0CD">
              <w:rPr>
                <w:rFonts w:ascii="Times New Roman" w:hAnsi="Times New Roman"/>
                <w:sz w:val="22"/>
                <w:szCs w:val="22"/>
              </w:rPr>
              <w:t>(указываются заказчик и исполнитель работ по оценке воздействия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на окружающую среду (наименование - для юридических лиц; фамилия,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имя и отчество (последнее - при наличии) - для индивидуальных</w:t>
            </w:r>
            <w:r w:rsidR="003C30CD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предпринимателей; основной государственный регистрационный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номер (ОГРН) или основной государственный регистрационный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номер индивидуального предпринимателя (ОГРНИП);</w:t>
            </w:r>
            <w:r w:rsidR="003C30CD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индивидуальный номер налогоплательщика (ИНН) для юридических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лиц и индивидуальных предпринимателей; юридический и (или)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фактический адрес - для юридических лиц; адрес места</w:t>
            </w:r>
            <w:r w:rsidR="007C5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жительства - для индивидуальных предпринимателей; контактная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информация (телефон, адрес электронной почты (при наличии),</w:t>
            </w:r>
            <w:r w:rsidR="00E02F21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факс (при наличии)</w:t>
            </w:r>
            <w:r w:rsidR="003C30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5F9B" w:rsidRPr="00AC178A" w14:paraId="119757E9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2E3CF9AD" w14:textId="61BFEADA" w:rsidR="00F336BB" w:rsidRPr="00F336BB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2.</w:t>
            </w:r>
            <w:r w:rsidR="00AC178A" w:rsidRP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рган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местного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самоуправления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ответственн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ый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за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организацию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общественных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5E34" w:rsidRPr="00655E34">
              <w:rPr>
                <w:rFonts w:ascii="Times New Roman" w:hAnsi="Times New Roman" w:hint="eastAsia"/>
                <w:b/>
                <w:sz w:val="22"/>
                <w:szCs w:val="22"/>
              </w:rPr>
              <w:t>обсуждений</w:t>
            </w:r>
            <w:r w:rsidR="00655E34" w:rsidRPr="00655E3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55E34" w:rsidRPr="00655E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4E39F7">
              <w:rPr>
                <w:rFonts w:ascii="Times New Roman" w:hAnsi="Times New Roman"/>
                <w:sz w:val="22"/>
                <w:szCs w:val="22"/>
              </w:rPr>
              <w:t xml:space="preserve">Уинского муниципального 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округа Пермского края, ул. </w:t>
            </w:r>
            <w:r w:rsidR="004E39F7">
              <w:rPr>
                <w:rFonts w:ascii="Times New Roman" w:hAnsi="Times New Roman"/>
                <w:sz w:val="22"/>
                <w:szCs w:val="22"/>
              </w:rPr>
              <w:t>Октябрьская, 1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39F7">
              <w:rPr>
                <w:rFonts w:ascii="Times New Roman" w:hAnsi="Times New Roman"/>
                <w:sz w:val="22"/>
                <w:szCs w:val="22"/>
              </w:rPr>
              <w:t>с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4E39F7">
              <w:rPr>
                <w:rFonts w:ascii="Times New Roman" w:hAnsi="Times New Roman"/>
                <w:sz w:val="22"/>
                <w:szCs w:val="22"/>
              </w:rPr>
              <w:t>Уинское</w:t>
            </w:r>
            <w:proofErr w:type="spellEnd"/>
            <w:r w:rsidR="00F336BB">
              <w:rPr>
                <w:rFonts w:ascii="Times New Roman" w:hAnsi="Times New Roman"/>
                <w:sz w:val="22"/>
                <w:szCs w:val="22"/>
              </w:rPr>
              <w:t>, 617</w:t>
            </w:r>
            <w:r w:rsidR="004E39F7">
              <w:rPr>
                <w:rFonts w:ascii="Times New Roman" w:hAnsi="Times New Roman"/>
                <w:sz w:val="22"/>
                <w:szCs w:val="22"/>
              </w:rPr>
              <w:t>520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 тел. (342</w:t>
            </w:r>
            <w:r w:rsidR="004E39F7">
              <w:rPr>
                <w:rFonts w:ascii="Times New Roman" w:hAnsi="Times New Roman"/>
                <w:sz w:val="22"/>
                <w:szCs w:val="22"/>
              </w:rPr>
              <w:t>59</w:t>
            </w:r>
            <w:r w:rsidR="00F336BB">
              <w:rPr>
                <w:rFonts w:ascii="Times New Roman" w:hAnsi="Times New Roman"/>
                <w:sz w:val="22"/>
                <w:szCs w:val="22"/>
              </w:rPr>
              <w:t>)2-</w:t>
            </w:r>
            <w:r w:rsidR="004E39F7">
              <w:rPr>
                <w:rFonts w:ascii="Times New Roman" w:hAnsi="Times New Roman"/>
                <w:sz w:val="22"/>
                <w:szCs w:val="22"/>
              </w:rPr>
              <w:t>31</w:t>
            </w:r>
            <w:r w:rsidR="00F336BB">
              <w:rPr>
                <w:rFonts w:ascii="Times New Roman" w:hAnsi="Times New Roman"/>
                <w:sz w:val="22"/>
                <w:szCs w:val="22"/>
              </w:rPr>
              <w:t>-</w:t>
            </w:r>
            <w:r w:rsidR="004E39F7">
              <w:rPr>
                <w:rFonts w:ascii="Times New Roman" w:hAnsi="Times New Roman"/>
                <w:sz w:val="22"/>
                <w:szCs w:val="22"/>
              </w:rPr>
              <w:t>62</w:t>
            </w:r>
            <w:r w:rsidR="00F336BB">
              <w:rPr>
                <w:rFonts w:ascii="Times New Roman" w:hAnsi="Times New Roman"/>
                <w:sz w:val="22"/>
                <w:szCs w:val="22"/>
              </w:rPr>
              <w:t>, факс (342</w:t>
            </w:r>
            <w:r w:rsidR="004E39F7">
              <w:rPr>
                <w:rFonts w:ascii="Times New Roman" w:hAnsi="Times New Roman"/>
                <w:sz w:val="22"/>
                <w:szCs w:val="22"/>
              </w:rPr>
              <w:t>59</w:t>
            </w:r>
            <w:r w:rsidR="00F336BB">
              <w:rPr>
                <w:rFonts w:ascii="Times New Roman" w:hAnsi="Times New Roman"/>
                <w:sz w:val="22"/>
                <w:szCs w:val="22"/>
              </w:rPr>
              <w:t>)2-</w:t>
            </w:r>
            <w:r w:rsidR="004E39F7">
              <w:rPr>
                <w:rFonts w:ascii="Times New Roman" w:hAnsi="Times New Roman"/>
                <w:sz w:val="22"/>
                <w:szCs w:val="22"/>
              </w:rPr>
              <w:t>42</w:t>
            </w:r>
            <w:r w:rsidR="00F336BB">
              <w:rPr>
                <w:rFonts w:ascii="Times New Roman" w:hAnsi="Times New Roman"/>
                <w:sz w:val="22"/>
                <w:szCs w:val="22"/>
              </w:rPr>
              <w:t>-</w:t>
            </w:r>
            <w:r w:rsidR="004E39F7">
              <w:rPr>
                <w:rFonts w:ascii="Times New Roman" w:hAnsi="Times New Roman"/>
                <w:sz w:val="22"/>
                <w:szCs w:val="22"/>
              </w:rPr>
              <w:t>99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336BB" w:rsidRPr="00F336BB">
              <w:rPr>
                <w:rFonts w:ascii="Times New Roman" w:hAnsi="Times New Roman" w:hint="eastAsia"/>
                <w:sz w:val="22"/>
                <w:szCs w:val="22"/>
              </w:rPr>
              <w:t>адрес</w:t>
            </w:r>
            <w:r w:rsidR="00F336BB" w:rsidRPr="00F33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6BB" w:rsidRPr="00F336BB">
              <w:rPr>
                <w:rFonts w:ascii="Times New Roman" w:hAnsi="Times New Roman" w:hint="eastAsia"/>
                <w:sz w:val="22"/>
                <w:szCs w:val="22"/>
              </w:rPr>
              <w:t>электронной</w:t>
            </w:r>
            <w:r w:rsidR="00F336BB" w:rsidRPr="00F33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6BB" w:rsidRPr="00F336BB">
              <w:rPr>
                <w:rFonts w:ascii="Times New Roman" w:hAnsi="Times New Roman" w:hint="eastAsia"/>
                <w:sz w:val="22"/>
                <w:szCs w:val="22"/>
              </w:rPr>
              <w:t>почты</w:t>
            </w:r>
            <w:r w:rsidR="00F336B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8" w:history="1">
              <w:r w:rsidR="004E39F7" w:rsidRPr="004E39F7">
                <w:rPr>
                  <w:rFonts w:ascii="Times New Roman" w:hAnsi="Times New Roman"/>
                  <w:sz w:val="22"/>
                  <w:szCs w:val="22"/>
                </w:rPr>
                <w:t>administration@uinsk.permkrai.ru</w:t>
              </w:r>
            </w:hyperlink>
          </w:p>
          <w:p w14:paraId="5D532262" w14:textId="74431C10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595AF5DF" w14:textId="77777777" w:rsidR="00CE5F9B" w:rsidRPr="00AC178A" w:rsidRDefault="00CE5F9B" w:rsidP="003C30CD">
            <w:pPr>
              <w:rPr>
                <w:rFonts w:ascii="Times New Roman" w:hAnsi="Times New Roman"/>
                <w:sz w:val="22"/>
                <w:szCs w:val="22"/>
              </w:rPr>
            </w:pPr>
            <w:r w:rsidRPr="003C30CD">
              <w:rPr>
                <w:rFonts w:ascii="Times New Roman" w:hAnsi="Times New Roman"/>
                <w:sz w:val="22"/>
                <w:szCs w:val="22"/>
              </w:rPr>
              <w:t>(указываются наименование, юридический и (или) фактический</w:t>
            </w:r>
            <w:r w:rsidR="00FF1A22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адрес, контактная информация (телефон и адрес электронной</w:t>
            </w:r>
            <w:r w:rsidR="00FF1A22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почты (при наличии), факс (при наличии) органа местного</w:t>
            </w:r>
            <w:r w:rsidR="00AC178A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самоуправления, ответственного за организацию общественных</w:t>
            </w:r>
            <w:r w:rsidR="00FF1A22" w:rsidRPr="003C30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0CD">
              <w:rPr>
                <w:rFonts w:ascii="Times New Roman" w:hAnsi="Times New Roman"/>
                <w:sz w:val="22"/>
                <w:szCs w:val="22"/>
              </w:rPr>
              <w:t>обсуждений</w:t>
            </w:r>
            <w:r w:rsidR="003C30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5F9B" w:rsidRPr="00AC178A" w14:paraId="423969E0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692F3DEB" w14:textId="54675974" w:rsidR="004C0329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>Наименование планируемой (намечаемой) хозяйственной и иной деятельности</w:t>
            </w:r>
            <w:r w:rsidR="004C032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6389A95" w14:textId="06590B72" w:rsidR="004C0329" w:rsidRDefault="004C0329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4C032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7AFE">
              <w:rPr>
                <w:rFonts w:ascii="Times New Roman" w:hAnsi="Times New Roman"/>
                <w:sz w:val="22"/>
                <w:szCs w:val="22"/>
              </w:rPr>
              <w:t>«</w:t>
            </w:r>
            <w:r w:rsidR="004E39F7" w:rsidRPr="004E39F7">
              <w:rPr>
                <w:rFonts w:ascii="Times New Roman" w:hAnsi="Times New Roman"/>
                <w:sz w:val="22"/>
                <w:szCs w:val="22"/>
              </w:rPr>
              <w:t xml:space="preserve">Строительство нефтепровода </w:t>
            </w:r>
            <w:proofErr w:type="spellStart"/>
            <w:r w:rsidR="004E39F7" w:rsidRPr="004E39F7">
              <w:rPr>
                <w:rFonts w:ascii="Times New Roman" w:hAnsi="Times New Roman"/>
                <w:sz w:val="22"/>
                <w:szCs w:val="22"/>
              </w:rPr>
              <w:t>т.вр</w:t>
            </w:r>
            <w:proofErr w:type="spellEnd"/>
            <w:r w:rsidR="004E39F7" w:rsidRPr="004E39F7">
              <w:rPr>
                <w:rFonts w:ascii="Times New Roman" w:hAnsi="Times New Roman"/>
                <w:sz w:val="22"/>
                <w:szCs w:val="22"/>
              </w:rPr>
              <w:t xml:space="preserve">. ГЗУ-1499 в </w:t>
            </w:r>
            <w:proofErr w:type="spellStart"/>
            <w:r w:rsidR="004E39F7" w:rsidRPr="004E39F7">
              <w:rPr>
                <w:rFonts w:ascii="Times New Roman" w:hAnsi="Times New Roman"/>
                <w:sz w:val="22"/>
                <w:szCs w:val="22"/>
              </w:rPr>
              <w:t>н.пр</w:t>
            </w:r>
            <w:proofErr w:type="spellEnd"/>
            <w:r w:rsidR="004E39F7" w:rsidRPr="004E39F7">
              <w:rPr>
                <w:rFonts w:ascii="Times New Roman" w:hAnsi="Times New Roman"/>
                <w:sz w:val="22"/>
                <w:szCs w:val="22"/>
              </w:rPr>
              <w:t>. (СП-1034-ДНС-1029)-ДНС-1029</w:t>
            </w:r>
            <w:r w:rsidR="00EF7AF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76144EB2" w14:textId="048F1675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041C06B1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(указывается наименование планируемой (намечаемой) хозяйственной</w:t>
            </w:r>
            <w:r w:rsidR="00FF1A22" w:rsidRP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и иной деятельности)</w:t>
            </w:r>
          </w:p>
        </w:tc>
      </w:tr>
      <w:tr w:rsidR="00CE5F9B" w:rsidRPr="00AC178A" w14:paraId="33BD802A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2A339AF9" w14:textId="18CD199A" w:rsidR="004C0329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>Цель планируемой (намечаемой) хозяйственной и иной деятельности:</w:t>
            </w:r>
          </w:p>
          <w:p w14:paraId="434105C2" w14:textId="7A5501D1" w:rsidR="004C0329" w:rsidRDefault="004C0329" w:rsidP="00AC17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Транспортирование добываемой скважинной продукции</w:t>
            </w:r>
          </w:p>
          <w:p w14:paraId="2F9F8B58" w14:textId="4727219B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16B18810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(указывается цель планируемой (намечаемой) хозяйственной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и иной деятельности)</w:t>
            </w:r>
          </w:p>
        </w:tc>
      </w:tr>
      <w:tr w:rsidR="00CE5F9B" w:rsidRPr="00AC178A" w14:paraId="3C67DF01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20EDC8B2" w14:textId="1631EB77" w:rsidR="004C0329" w:rsidRDefault="00CE5F9B" w:rsidP="00AC17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4C0329">
              <w:rPr>
                <w:rFonts w:hint="eastAsia"/>
              </w:rPr>
              <w:t xml:space="preserve"> 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редварительное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место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реализации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планируемой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намечаемой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хозяйственной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и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иной</w:t>
            </w:r>
            <w:r w:rsidR="004C0329" w:rsidRPr="004C03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0329" w:rsidRPr="004C0329">
              <w:rPr>
                <w:rFonts w:ascii="Times New Roman" w:hAnsi="Times New Roman" w:hint="eastAsia"/>
                <w:b/>
                <w:sz w:val="22"/>
                <w:szCs w:val="22"/>
              </w:rPr>
              <w:t>деятельности</w:t>
            </w:r>
            <w:r w:rsidR="004C03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36F76EA" w14:textId="21CB9A90" w:rsidR="004C0329" w:rsidRDefault="004E39F7" w:rsidP="00AC178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муниципальный </w:t>
            </w:r>
            <w:r w:rsidR="004C0329">
              <w:rPr>
                <w:rFonts w:ascii="Times New Roman" w:hAnsi="Times New Roman"/>
                <w:sz w:val="22"/>
                <w:szCs w:val="22"/>
              </w:rPr>
              <w:t>округ Пермского края. Ближайшие населенные пункты –</w:t>
            </w:r>
            <w:r w:rsidR="009F65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39F7">
              <w:rPr>
                <w:rFonts w:ascii="Times New Roman" w:hAnsi="Times New Roman"/>
                <w:sz w:val="22"/>
                <w:szCs w:val="22"/>
              </w:rPr>
              <w:t xml:space="preserve">Чайка, </w:t>
            </w:r>
            <w:proofErr w:type="spellStart"/>
            <w:r w:rsidRPr="004E39F7">
              <w:rPr>
                <w:rFonts w:ascii="Times New Roman" w:hAnsi="Times New Roman"/>
                <w:sz w:val="22"/>
                <w:szCs w:val="22"/>
              </w:rPr>
              <w:t>Иренский</w:t>
            </w:r>
            <w:proofErr w:type="spellEnd"/>
            <w:r w:rsidRPr="004E3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39F7">
              <w:rPr>
                <w:rFonts w:ascii="Times New Roman" w:hAnsi="Times New Roman"/>
                <w:sz w:val="22"/>
                <w:szCs w:val="22"/>
              </w:rPr>
              <w:t>Салаваты</w:t>
            </w:r>
            <w:proofErr w:type="spellEnd"/>
            <w:r w:rsidRPr="004E3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39F7">
              <w:rPr>
                <w:rFonts w:ascii="Times New Roman" w:hAnsi="Times New Roman"/>
                <w:sz w:val="22"/>
                <w:szCs w:val="22"/>
              </w:rPr>
              <w:t>Кочешовка</w:t>
            </w:r>
            <w:proofErr w:type="spellEnd"/>
            <w:r w:rsidRPr="004E39F7">
              <w:rPr>
                <w:rFonts w:ascii="Times New Roman" w:hAnsi="Times New Roman"/>
                <w:sz w:val="22"/>
                <w:szCs w:val="22"/>
              </w:rPr>
              <w:t xml:space="preserve">, Екатериновка, </w:t>
            </w:r>
            <w:proofErr w:type="spellStart"/>
            <w:r w:rsidRPr="004E39F7">
              <w:rPr>
                <w:rFonts w:ascii="Times New Roman" w:hAnsi="Times New Roman"/>
                <w:sz w:val="22"/>
                <w:szCs w:val="22"/>
              </w:rPr>
              <w:t>Уинское</w:t>
            </w:r>
            <w:proofErr w:type="spellEnd"/>
            <w:r w:rsidR="004C032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7EAA780" w14:textId="5D391F37" w:rsidR="00AC178A" w:rsidRPr="004C0329" w:rsidRDefault="00AC178A" w:rsidP="00AC17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50287D9D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(указывается предварительное место реализации планируемой (намечаемой)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хозяйственной и иной деятельности)</w:t>
            </w:r>
          </w:p>
        </w:tc>
      </w:tr>
      <w:tr w:rsidR="00CE5F9B" w:rsidRPr="00AC178A" w14:paraId="1F9B863C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2A1C970F" w14:textId="77777777" w:rsidR="00AC3627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AC3627" w:rsidRPr="00AC3627">
              <w:rPr>
                <w:rFonts w:ascii="Times New Roman" w:hAnsi="Times New Roman"/>
                <w:b/>
                <w:sz w:val="22"/>
                <w:szCs w:val="22"/>
              </w:rPr>
              <w:t>Планируемые сроки проведения оценки воздействия на окружающую среду</w:t>
            </w:r>
            <w:r w:rsidR="00AC362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C3627" w:rsidRP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605459" w14:textId="61405DA2" w:rsidR="00AC3627" w:rsidRDefault="0036372E" w:rsidP="00AC17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="00AC3627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C3627">
              <w:rPr>
                <w:rFonts w:ascii="Times New Roman" w:hAnsi="Times New Roman"/>
                <w:sz w:val="22"/>
                <w:szCs w:val="22"/>
              </w:rPr>
              <w:t xml:space="preserve"> года – </w:t>
            </w: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AC3627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EE4971">
              <w:rPr>
                <w:rFonts w:ascii="Times New Roman" w:hAnsi="Times New Roman"/>
                <w:sz w:val="22"/>
                <w:szCs w:val="22"/>
              </w:rPr>
              <w:t>3</w:t>
            </w:r>
            <w:r w:rsidR="00AC3627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C05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E30393" w14:textId="00A5EC21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5B0D12EA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(указываются планируемые сроки проведения оценки воздействия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на окружающую среду)</w:t>
            </w:r>
          </w:p>
        </w:tc>
      </w:tr>
      <w:tr w:rsidR="00CE5F9B" w:rsidRPr="00AC178A" w14:paraId="5F83BAE1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7AC90EBA" w14:textId="0E46E4EB" w:rsidR="00E318BC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E318BC" w:rsidRPr="00E318BC">
              <w:rPr>
                <w:rFonts w:ascii="Times New Roman" w:hAnsi="Times New Roman"/>
                <w:b/>
                <w:sz w:val="22"/>
                <w:szCs w:val="22"/>
              </w:rPr>
              <w:t>Место и сроки доступности объекта общественного обсуждения:</w:t>
            </w:r>
          </w:p>
          <w:p w14:paraId="7482795D" w14:textId="56ECDA1A" w:rsidR="00E318BC" w:rsidRDefault="00E318BC" w:rsidP="00AC17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>617</w:t>
            </w:r>
            <w:r w:rsidR="0005131A">
              <w:rPr>
                <w:rFonts w:ascii="Times New Roman" w:hAnsi="Times New Roman"/>
                <w:sz w:val="22"/>
                <w:szCs w:val="22"/>
              </w:rPr>
              <w:t>520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Пермский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край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05131A">
              <w:rPr>
                <w:rFonts w:ascii="Times New Roman" w:hAnsi="Times New Roman" w:hint="eastAsia"/>
                <w:sz w:val="22"/>
                <w:szCs w:val="22"/>
              </w:rPr>
              <w:t>Уинское</w:t>
            </w:r>
            <w:proofErr w:type="spellEnd"/>
            <w:r w:rsidRPr="00E318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ул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Октябрьская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5131A">
              <w:rPr>
                <w:rFonts w:ascii="Times New Roman" w:hAnsi="Times New Roman"/>
                <w:sz w:val="22"/>
                <w:szCs w:val="22"/>
              </w:rPr>
              <w:t>1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Время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приема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9.00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до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16.00,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перерыв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>
              <w:rPr>
                <w:rFonts w:ascii="Times New Roman" w:hAnsi="Times New Roman"/>
                <w:sz w:val="22"/>
                <w:szCs w:val="22"/>
              </w:rPr>
              <w:t>13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.00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до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>
              <w:rPr>
                <w:rFonts w:ascii="Times New Roman" w:hAnsi="Times New Roman"/>
                <w:sz w:val="22"/>
                <w:szCs w:val="22"/>
              </w:rPr>
              <w:t>14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.00.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Телефон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18BC">
              <w:rPr>
                <w:rFonts w:ascii="Times New Roman" w:hAnsi="Times New Roman" w:hint="eastAsia"/>
                <w:sz w:val="22"/>
                <w:szCs w:val="22"/>
              </w:rPr>
              <w:t>справок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>: 8(342</w:t>
            </w:r>
            <w:r w:rsidR="0005131A">
              <w:rPr>
                <w:rFonts w:ascii="Times New Roman" w:hAnsi="Times New Roman"/>
                <w:sz w:val="22"/>
                <w:szCs w:val="22"/>
              </w:rPr>
              <w:t>59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>)2-</w:t>
            </w:r>
            <w:r w:rsidR="0005131A">
              <w:rPr>
                <w:rFonts w:ascii="Times New Roman" w:hAnsi="Times New Roman"/>
                <w:sz w:val="22"/>
                <w:szCs w:val="22"/>
              </w:rPr>
              <w:t>31</w:t>
            </w:r>
            <w:r w:rsidRPr="00E318BC">
              <w:rPr>
                <w:rFonts w:ascii="Times New Roman" w:hAnsi="Times New Roman"/>
                <w:sz w:val="22"/>
                <w:szCs w:val="22"/>
              </w:rPr>
              <w:t>-</w:t>
            </w:r>
            <w:r w:rsidR="0005131A">
              <w:rPr>
                <w:rFonts w:ascii="Times New Roman" w:hAnsi="Times New Roman"/>
                <w:sz w:val="22"/>
                <w:szCs w:val="22"/>
              </w:rPr>
              <w:t>62</w:t>
            </w:r>
            <w:r w:rsidR="00EF7AFE">
              <w:rPr>
                <w:rFonts w:ascii="Times New Roman" w:hAnsi="Times New Roman"/>
                <w:sz w:val="22"/>
                <w:szCs w:val="22"/>
              </w:rPr>
              <w:t xml:space="preserve">, а также размещено по ссылке: </w:t>
            </w:r>
            <w:r w:rsidR="00094F02" w:rsidRPr="00094F02">
              <w:rPr>
                <w:rFonts w:ascii="Times New Roman" w:hAnsi="Times New Roman"/>
                <w:sz w:val="22"/>
                <w:szCs w:val="22"/>
              </w:rPr>
              <w:t>https://cloud.mail.ru/public/R1KX/jt8bwPsah</w:t>
            </w:r>
          </w:p>
          <w:p w14:paraId="457DDD07" w14:textId="13B7600E" w:rsidR="009E4013" w:rsidRPr="0036372E" w:rsidRDefault="009E4013" w:rsidP="00AC17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Сроки доступности объекта общественного обсужден</w:t>
            </w:r>
            <w:r w:rsidRPr="0036372E">
              <w:rPr>
                <w:rFonts w:ascii="Times New Roman" w:hAnsi="Times New Roman"/>
                <w:sz w:val="22"/>
                <w:szCs w:val="22"/>
              </w:rPr>
              <w:t xml:space="preserve">ия: с </w:t>
            </w:r>
            <w:r w:rsidR="00B54D00" w:rsidRPr="0036372E">
              <w:rPr>
                <w:rFonts w:ascii="Times New Roman" w:hAnsi="Times New Roman"/>
                <w:sz w:val="22"/>
                <w:szCs w:val="22"/>
              </w:rPr>
              <w:t>05</w:t>
            </w:r>
            <w:r w:rsidRPr="0036372E">
              <w:rPr>
                <w:rFonts w:ascii="Times New Roman" w:hAnsi="Times New Roman"/>
                <w:sz w:val="22"/>
                <w:szCs w:val="22"/>
              </w:rPr>
              <w:t>.0</w:t>
            </w:r>
            <w:r w:rsidR="00F3697B" w:rsidRPr="0036372E">
              <w:rPr>
                <w:rFonts w:ascii="Times New Roman" w:hAnsi="Times New Roman"/>
                <w:sz w:val="22"/>
                <w:szCs w:val="22"/>
              </w:rPr>
              <w:t>7</w:t>
            </w:r>
            <w:r w:rsidRPr="0036372E">
              <w:rPr>
                <w:rFonts w:ascii="Times New Roman" w:hAnsi="Times New Roman"/>
                <w:sz w:val="22"/>
                <w:szCs w:val="22"/>
              </w:rPr>
              <w:t>.202</w:t>
            </w:r>
            <w:r w:rsidR="00B54D00" w:rsidRPr="0036372E">
              <w:rPr>
                <w:rFonts w:ascii="Times New Roman" w:hAnsi="Times New Roman"/>
                <w:sz w:val="22"/>
                <w:szCs w:val="22"/>
              </w:rPr>
              <w:t>3</w:t>
            </w:r>
            <w:r w:rsidRPr="0036372E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r w:rsidR="00B54D00" w:rsidRPr="0036372E">
              <w:rPr>
                <w:rFonts w:ascii="Times New Roman" w:hAnsi="Times New Roman"/>
                <w:sz w:val="22"/>
                <w:szCs w:val="22"/>
              </w:rPr>
              <w:t>2</w:t>
            </w:r>
            <w:r w:rsidR="00F3697B" w:rsidRPr="0036372E">
              <w:rPr>
                <w:rFonts w:ascii="Times New Roman" w:hAnsi="Times New Roman"/>
                <w:sz w:val="22"/>
                <w:szCs w:val="22"/>
              </w:rPr>
              <w:t>7</w:t>
            </w:r>
            <w:r w:rsidR="00B54D00" w:rsidRPr="0036372E">
              <w:rPr>
                <w:rFonts w:ascii="Times New Roman" w:hAnsi="Times New Roman"/>
                <w:sz w:val="22"/>
                <w:szCs w:val="22"/>
              </w:rPr>
              <w:t>.0</w:t>
            </w:r>
            <w:r w:rsidR="00F3697B" w:rsidRPr="0036372E">
              <w:rPr>
                <w:rFonts w:ascii="Times New Roman" w:hAnsi="Times New Roman"/>
                <w:sz w:val="22"/>
                <w:szCs w:val="22"/>
              </w:rPr>
              <w:t>7</w:t>
            </w:r>
            <w:r w:rsidR="00B54D00" w:rsidRPr="0036372E">
              <w:rPr>
                <w:rFonts w:ascii="Times New Roman" w:hAnsi="Times New Roman"/>
                <w:sz w:val="22"/>
                <w:szCs w:val="22"/>
              </w:rPr>
              <w:t>.2023</w:t>
            </w:r>
            <w:r w:rsidRPr="0036372E">
              <w:rPr>
                <w:rFonts w:ascii="Times New Roman" w:hAnsi="Times New Roman"/>
                <w:sz w:val="22"/>
                <w:szCs w:val="22"/>
              </w:rPr>
              <w:t xml:space="preserve"> и в течение 10 календарных дней после дня проведения общественных слушаний</w:t>
            </w:r>
          </w:p>
          <w:p w14:paraId="2C795C80" w14:textId="122A45EB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46DE76E3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(указываются место и сроки доступности объекта общественного обсуждения)</w:t>
            </w:r>
          </w:p>
        </w:tc>
      </w:tr>
      <w:tr w:rsidR="00CE5F9B" w:rsidRPr="00AC178A" w14:paraId="3C7CE546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52A32071" w14:textId="77777777" w:rsidR="002D4140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="002D4140">
              <w:rPr>
                <w:rFonts w:hint="eastAsia"/>
              </w:rPr>
              <w:t xml:space="preserve"> 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орма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и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срок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проведения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общественных</w:t>
            </w:r>
            <w:r w:rsidR="002D4140" w:rsidRPr="002D41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4140" w:rsidRPr="002D4140">
              <w:rPr>
                <w:rFonts w:ascii="Times New Roman" w:hAnsi="Times New Roman" w:hint="eastAsia"/>
                <w:b/>
                <w:sz w:val="22"/>
                <w:szCs w:val="22"/>
              </w:rPr>
              <w:t>обсуждений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56C16F" w14:textId="2B966298" w:rsidR="00EF7AFE" w:rsidRDefault="00EF7AFE" w:rsidP="006845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Общественные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обсуждения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форме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слушаний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состоятся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3697B">
              <w:rPr>
                <w:rFonts w:ascii="Times New Roman" w:hAnsi="Times New Roman"/>
                <w:sz w:val="22"/>
                <w:szCs w:val="22"/>
              </w:rPr>
              <w:t>2</w:t>
            </w:r>
            <w:r w:rsidR="00F3697B" w:rsidRPr="00F3697B">
              <w:rPr>
                <w:rFonts w:ascii="Times New Roman" w:hAnsi="Times New Roman"/>
                <w:sz w:val="22"/>
                <w:szCs w:val="22"/>
              </w:rPr>
              <w:t>7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3697B" w:rsidRPr="00F3697B">
              <w:rPr>
                <w:rFonts w:ascii="Times New Roman" w:hAnsi="Times New Roman"/>
                <w:sz w:val="22"/>
                <w:szCs w:val="22"/>
              </w:rPr>
              <w:t>июля</w:t>
            </w:r>
            <w:r w:rsidR="0005131A" w:rsidRPr="00F3697B">
              <w:rPr>
                <w:rFonts w:ascii="Times New Roman" w:hAnsi="Times New Roman"/>
                <w:sz w:val="22"/>
                <w:szCs w:val="22"/>
              </w:rPr>
              <w:t xml:space="preserve">  2023</w:t>
            </w:r>
            <w:proofErr w:type="gramEnd"/>
            <w:r w:rsidRPr="00F369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697B">
              <w:rPr>
                <w:rFonts w:ascii="Times New Roman" w:hAnsi="Times New Roman" w:hint="eastAsia"/>
                <w:sz w:val="22"/>
                <w:szCs w:val="22"/>
              </w:rPr>
              <w:t>года</w:t>
            </w:r>
            <w:r w:rsidRPr="00F369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18FC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8018FC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8018FC" w:rsidRPr="008018FC">
              <w:rPr>
                <w:rFonts w:ascii="Times New Roman" w:hAnsi="Times New Roman"/>
                <w:sz w:val="22"/>
                <w:szCs w:val="22"/>
              </w:rPr>
              <w:t>5</w:t>
            </w:r>
            <w:r w:rsidRPr="008018FC">
              <w:rPr>
                <w:rFonts w:ascii="Times New Roman" w:hAnsi="Times New Roman"/>
                <w:sz w:val="22"/>
                <w:szCs w:val="22"/>
              </w:rPr>
              <w:t xml:space="preserve">:00 </w:t>
            </w:r>
            <w:r w:rsidRPr="008018FC">
              <w:rPr>
                <w:rFonts w:ascii="Times New Roman" w:hAnsi="Times New Roman" w:hint="eastAsia"/>
                <w:sz w:val="22"/>
                <w:szCs w:val="22"/>
              </w:rPr>
              <w:t>часов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актовом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зале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Уинского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адресу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: 617</w:t>
            </w:r>
            <w:r w:rsidR="0005131A">
              <w:rPr>
                <w:rFonts w:ascii="Times New Roman" w:hAnsi="Times New Roman"/>
                <w:sz w:val="22"/>
                <w:szCs w:val="22"/>
              </w:rPr>
              <w:t>52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0,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Пермский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край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05131A">
              <w:rPr>
                <w:rFonts w:ascii="Times New Roman" w:hAnsi="Times New Roman" w:hint="eastAsia"/>
                <w:sz w:val="22"/>
                <w:szCs w:val="22"/>
              </w:rPr>
              <w:t>Уинское</w:t>
            </w:r>
            <w:proofErr w:type="spellEnd"/>
            <w:r w:rsidRPr="00EF7A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ул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Октябрьская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5131A">
              <w:rPr>
                <w:rFonts w:ascii="Times New Roman" w:hAnsi="Times New Roman"/>
                <w:sz w:val="22"/>
                <w:szCs w:val="22"/>
              </w:rPr>
              <w:t>1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845695" w14:textId="3B478396" w:rsidR="00684568" w:rsidRPr="00EF7AFE" w:rsidRDefault="00EF7AFE" w:rsidP="006845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EF7AFE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="002D4140" w:rsidRPr="00EF7AFE">
              <w:rPr>
                <w:rFonts w:ascii="Times New Roman" w:hAnsi="Times New Roman"/>
                <w:b/>
                <w:sz w:val="22"/>
                <w:szCs w:val="22"/>
              </w:rPr>
              <w:t>орма представления замечаний и предложений и место представления замечаний и предложений замечаний</w:t>
            </w:r>
            <w:r w:rsidRPr="00EF7AF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D4140" w:rsidRPr="00EF7A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31B9CCF" w14:textId="0FF11BE7" w:rsidR="00EF7AFE" w:rsidRDefault="00EF7AFE" w:rsidP="00AC17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84568" w:rsidRPr="00684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4568" w:rsidRPr="00684568">
              <w:rPr>
                <w:rFonts w:ascii="Times New Roman" w:hAnsi="Times New Roman" w:hint="eastAsia"/>
                <w:sz w:val="22"/>
                <w:szCs w:val="22"/>
              </w:rPr>
              <w:t>электронном</w:t>
            </w:r>
            <w:r w:rsidR="00684568" w:rsidRPr="00684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4568" w:rsidRPr="00684568">
              <w:rPr>
                <w:rFonts w:ascii="Times New Roman" w:hAnsi="Times New Roman" w:hint="eastAsia"/>
                <w:sz w:val="22"/>
                <w:szCs w:val="22"/>
              </w:rPr>
              <w:t>виде</w:t>
            </w:r>
            <w:r w:rsidR="00684568" w:rsidRPr="006845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4568" w:rsidRPr="00684568">
              <w:rPr>
                <w:rFonts w:ascii="Times New Roman" w:hAnsi="Times New Roman" w:hint="eastAsia"/>
                <w:sz w:val="22"/>
                <w:szCs w:val="22"/>
              </w:rPr>
              <w:t>письменная</w:t>
            </w:r>
            <w:r>
              <w:rPr>
                <w:rFonts w:ascii="Times New Roman" w:hAnsi="Times New Roman"/>
                <w:sz w:val="22"/>
                <w:szCs w:val="22"/>
              </w:rPr>
              <w:t>. З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амечания  и предложения принимаются в срок доступности объекта общественного обсуждения 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в течение 10 календарных дней после </w:t>
            </w:r>
            <w:r w:rsidR="00B54D00">
              <w:rPr>
                <w:rFonts w:ascii="Times New Roman" w:hAnsi="Times New Roman"/>
                <w:sz w:val="22"/>
                <w:szCs w:val="22"/>
              </w:rPr>
              <w:t>окончания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общественных </w:t>
            </w:r>
            <w:r w:rsidR="00B54D00">
              <w:rPr>
                <w:rFonts w:ascii="Times New Roman" w:hAnsi="Times New Roman"/>
                <w:sz w:val="22"/>
                <w:szCs w:val="22"/>
              </w:rPr>
              <w:t>обсуждений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письменно по адресу:</w:t>
            </w:r>
          </w:p>
          <w:p w14:paraId="0409F7C3" w14:textId="12E5094A" w:rsidR="007E49EA" w:rsidRPr="000C11C7" w:rsidRDefault="009E4013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9E4013">
              <w:rPr>
                <w:rFonts w:ascii="Times New Roman" w:hAnsi="Times New Roman"/>
                <w:sz w:val="22"/>
                <w:szCs w:val="22"/>
              </w:rPr>
              <w:t>617</w:t>
            </w:r>
            <w:r w:rsidR="0005131A">
              <w:rPr>
                <w:rFonts w:ascii="Times New Roman" w:hAnsi="Times New Roman"/>
                <w:sz w:val="22"/>
                <w:szCs w:val="22"/>
              </w:rPr>
              <w:t>520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013">
              <w:rPr>
                <w:rFonts w:ascii="Times New Roman" w:hAnsi="Times New Roman" w:hint="eastAsia"/>
                <w:sz w:val="22"/>
                <w:szCs w:val="22"/>
              </w:rPr>
              <w:t>Пермский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013">
              <w:rPr>
                <w:rFonts w:ascii="Times New Roman" w:hAnsi="Times New Roman" w:hint="eastAsia"/>
                <w:sz w:val="22"/>
                <w:szCs w:val="22"/>
              </w:rPr>
              <w:t>край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013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05131A">
              <w:rPr>
                <w:rFonts w:ascii="Times New Roman" w:hAnsi="Times New Roman" w:hint="eastAsia"/>
                <w:sz w:val="22"/>
                <w:szCs w:val="22"/>
              </w:rPr>
              <w:t>Уинское</w:t>
            </w:r>
            <w:proofErr w:type="spellEnd"/>
            <w:r w:rsidRPr="009E40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013">
              <w:rPr>
                <w:rFonts w:ascii="Times New Roman" w:hAnsi="Times New Roman" w:hint="eastAsia"/>
                <w:sz w:val="22"/>
                <w:szCs w:val="22"/>
              </w:rPr>
              <w:t>ул</w:t>
            </w:r>
            <w:r w:rsidRPr="009E40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Октябр</w:t>
            </w:r>
            <w:r w:rsidR="0005131A" w:rsidRPr="000C11C7">
              <w:rPr>
                <w:rFonts w:ascii="Times New Roman" w:hAnsi="Times New Roman" w:hint="eastAsia"/>
                <w:sz w:val="22"/>
                <w:szCs w:val="22"/>
              </w:rPr>
              <w:t>ьская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5131A" w:rsidRPr="000C11C7">
              <w:rPr>
                <w:rFonts w:ascii="Times New Roman" w:hAnsi="Times New Roman"/>
                <w:sz w:val="22"/>
                <w:szCs w:val="22"/>
              </w:rPr>
              <w:t>1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Время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приема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9.00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до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16.00,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перерыв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2E77A1" w:rsidRPr="000C11C7">
              <w:rPr>
                <w:rFonts w:ascii="Times New Roman" w:hAnsi="Times New Roman"/>
                <w:sz w:val="22"/>
                <w:szCs w:val="22"/>
              </w:rPr>
              <w:t>3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.00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до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2E77A1" w:rsidRPr="000C11C7">
              <w:rPr>
                <w:rFonts w:ascii="Times New Roman" w:hAnsi="Times New Roman"/>
                <w:sz w:val="22"/>
                <w:szCs w:val="22"/>
              </w:rPr>
              <w:t>4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.00.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Телефон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1C7">
              <w:rPr>
                <w:rFonts w:ascii="Times New Roman" w:hAnsi="Times New Roman" w:hint="eastAsia"/>
                <w:sz w:val="22"/>
                <w:szCs w:val="22"/>
              </w:rPr>
              <w:t>справок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>: 8 (342</w:t>
            </w:r>
            <w:r w:rsidR="0005131A" w:rsidRPr="000C11C7">
              <w:rPr>
                <w:rFonts w:ascii="Times New Roman" w:hAnsi="Times New Roman"/>
                <w:sz w:val="22"/>
                <w:szCs w:val="22"/>
              </w:rPr>
              <w:t>59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>)2-</w:t>
            </w:r>
            <w:r w:rsidR="0005131A" w:rsidRPr="000C11C7">
              <w:rPr>
                <w:rFonts w:ascii="Times New Roman" w:hAnsi="Times New Roman"/>
                <w:sz w:val="22"/>
                <w:szCs w:val="22"/>
              </w:rPr>
              <w:t>3</w:t>
            </w:r>
            <w:r w:rsidR="002E77A1" w:rsidRPr="000C11C7">
              <w:rPr>
                <w:rFonts w:ascii="Times New Roman" w:hAnsi="Times New Roman"/>
                <w:sz w:val="22"/>
                <w:szCs w:val="22"/>
              </w:rPr>
              <w:t>3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>-</w:t>
            </w:r>
            <w:r w:rsidR="002E77A1" w:rsidRPr="000C11C7">
              <w:rPr>
                <w:rFonts w:ascii="Times New Roman" w:hAnsi="Times New Roman"/>
                <w:sz w:val="22"/>
                <w:szCs w:val="22"/>
              </w:rPr>
              <w:t>89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6837990" w14:textId="47F770D0" w:rsidR="00EF7AFE" w:rsidRDefault="00EF7AFE" w:rsidP="0005131A">
            <w:pPr>
              <w:rPr>
                <w:rFonts w:ascii="Times New Roman" w:hAnsi="Times New Roman"/>
                <w:sz w:val="22"/>
                <w:szCs w:val="22"/>
              </w:rPr>
            </w:pPr>
            <w:r w:rsidRPr="000C11C7">
              <w:rPr>
                <w:rFonts w:ascii="Times New Roman" w:hAnsi="Times New Roman"/>
                <w:sz w:val="22"/>
                <w:szCs w:val="22"/>
              </w:rPr>
              <w:t xml:space="preserve">614010, Пермский край, г. Пермь, ул. Куйбышева, </w:t>
            </w:r>
            <w:r w:rsidR="0005131A" w:rsidRPr="000C11C7">
              <w:rPr>
                <w:rFonts w:ascii="Times New Roman" w:hAnsi="Times New Roman"/>
                <w:sz w:val="22"/>
                <w:szCs w:val="22"/>
              </w:rPr>
              <w:t>88</w:t>
            </w:r>
            <w:r w:rsidRPr="000C11C7">
              <w:rPr>
                <w:rFonts w:ascii="Times New Roman" w:hAnsi="Times New Roman"/>
                <w:sz w:val="22"/>
                <w:szCs w:val="22"/>
              </w:rPr>
              <w:t xml:space="preserve">,  либо в электронном виде по адресу: </w:t>
            </w:r>
            <w:r w:rsidR="0005131A" w:rsidRPr="000C11C7">
              <w:rPr>
                <w:rFonts w:ascii="Times New Roman" w:hAnsi="Times New Roman"/>
                <w:sz w:val="22"/>
                <w:szCs w:val="22"/>
              </w:rPr>
              <w:t>ashardakov@vostokeng.com.</w:t>
            </w:r>
          </w:p>
          <w:p w14:paraId="5BA53077" w14:textId="77B11FB9" w:rsidR="00AC178A" w:rsidRPr="00AC178A" w:rsidRDefault="00EF7AFE" w:rsidP="00F36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рассмотрении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проектной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документации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материалов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оценки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воздействия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окружающую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среду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лично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>
              <w:rPr>
                <w:rFonts w:ascii="Times New Roman" w:hAnsi="Times New Roman" w:hint="eastAsia"/>
                <w:sz w:val="22"/>
                <w:szCs w:val="22"/>
              </w:rPr>
              <w:t xml:space="preserve">Управление имущественных и земельных отношений 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/>
                <w:sz w:val="22"/>
                <w:szCs w:val="22"/>
              </w:rPr>
              <w:t>Уинского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замечания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предложения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принимаются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отметкой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ж</w:t>
            </w:r>
            <w:bookmarkStart w:id="0" w:name="_GoBack"/>
            <w:bookmarkEnd w:id="0"/>
            <w:r w:rsidRPr="00EF7AFE">
              <w:rPr>
                <w:rFonts w:ascii="Times New Roman" w:hAnsi="Times New Roman" w:hint="eastAsia"/>
                <w:sz w:val="22"/>
                <w:szCs w:val="22"/>
              </w:rPr>
              <w:t>урнале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учета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замечаний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предложений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общественности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178A"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  <w:r w:rsidR="00AC178A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6B412031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(указывается предполагаемая форма и срок проведения общественных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обсуждений, в том числе форма представления замечаний и предложений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и место представления замечаний и предложений)</w:t>
            </w:r>
          </w:p>
        </w:tc>
      </w:tr>
      <w:tr w:rsidR="00CE5F9B" w:rsidRPr="00AC178A" w14:paraId="50F1F2D1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2BDCF3E1" w14:textId="3D0EAA22" w:rsidR="00EF7AFE" w:rsidRDefault="00CE5F9B" w:rsidP="00EF7AFE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EF7AFE" w:rsidRPr="00EF7AFE">
              <w:rPr>
                <w:rFonts w:ascii="Times New Roman" w:hAnsi="Times New Roman"/>
                <w:b/>
                <w:sz w:val="22"/>
                <w:szCs w:val="22"/>
              </w:rPr>
              <w:t>Контактные данные ответственных лиц:</w:t>
            </w:r>
          </w:p>
          <w:p w14:paraId="08CBA759" w14:textId="0BE23228" w:rsidR="00EF7AFE" w:rsidRPr="00EF7AFE" w:rsidRDefault="00EF7AFE" w:rsidP="00EF7AFE">
            <w:pPr>
              <w:rPr>
                <w:rFonts w:ascii="Times New Roman" w:hAnsi="Times New Roman"/>
                <w:sz w:val="22"/>
                <w:szCs w:val="22"/>
              </w:rPr>
            </w:pPr>
            <w:r w:rsidRPr="00EF7AFE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ЛУКОЙЛ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-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ПЕРМЬ»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Ведущий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инженер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ООПР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ЛУКОЙЛ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-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ПЕРМЬ»</w:t>
            </w:r>
          </w:p>
          <w:p w14:paraId="07DFBEED" w14:textId="4332D8A4" w:rsidR="00EF7AFE" w:rsidRPr="00EF7AFE" w:rsidRDefault="0005131A" w:rsidP="00EF7AF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Илькаева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Марселевна</w:t>
            </w:r>
            <w:proofErr w:type="spellEnd"/>
            <w:r w:rsidR="00EF7AFE" w:rsidRPr="00EF7A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7AFE" w:rsidRPr="00EF7AFE">
              <w:rPr>
                <w:rFonts w:ascii="Times New Roman" w:hAnsi="Times New Roman" w:hint="eastAsia"/>
                <w:sz w:val="22"/>
                <w:szCs w:val="22"/>
              </w:rPr>
              <w:t>тел</w:t>
            </w:r>
            <w:r w:rsidR="00EF7AFE" w:rsidRPr="00EF7AFE">
              <w:rPr>
                <w:rFonts w:ascii="Times New Roman" w:hAnsi="Times New Roman"/>
                <w:sz w:val="22"/>
                <w:szCs w:val="22"/>
              </w:rPr>
              <w:t>. 8(342) 235-</w:t>
            </w:r>
            <w:r w:rsidR="00EF7AF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F7AFE" w:rsidRPr="00EF7AF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14:paraId="2DAC496A" w14:textId="77777777" w:rsidR="00EF7AFE" w:rsidRPr="00EF7AFE" w:rsidRDefault="00EF7AFE" w:rsidP="00EF7A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892DA4" w14:textId="07336DE6" w:rsidR="00EF7AFE" w:rsidRPr="00EF7AFE" w:rsidRDefault="00EF7AFE" w:rsidP="00EF7AFE">
            <w:pPr>
              <w:rPr>
                <w:rFonts w:ascii="Times New Roman" w:hAnsi="Times New Roman"/>
                <w:sz w:val="22"/>
                <w:szCs w:val="22"/>
              </w:rPr>
            </w:pPr>
            <w:r w:rsidRPr="00EF7AFE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ООО</w:t>
            </w:r>
            <w:r w:rsidR="0005131A">
              <w:rPr>
                <w:rFonts w:ascii="Times New Roman" w:hAnsi="Times New Roman"/>
                <w:sz w:val="22"/>
                <w:szCs w:val="22"/>
              </w:rPr>
              <w:t xml:space="preserve"> «Восток Инжиниринг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главный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инженер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проекта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 w:hint="eastAsia"/>
                <w:sz w:val="22"/>
                <w:szCs w:val="22"/>
              </w:rPr>
              <w:t>Шардаков Андрей Александрович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тел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. 8(</w:t>
            </w:r>
            <w:r w:rsidR="0005131A">
              <w:rPr>
                <w:rFonts w:ascii="Times New Roman" w:hAnsi="Times New Roman"/>
                <w:sz w:val="22"/>
                <w:szCs w:val="22"/>
              </w:rPr>
              <w:t>952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05131A">
              <w:rPr>
                <w:rFonts w:ascii="Times New Roman" w:hAnsi="Times New Roman"/>
                <w:sz w:val="22"/>
                <w:szCs w:val="22"/>
              </w:rPr>
              <w:t>319-56-53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AA8C704" w14:textId="77777777" w:rsidR="00EF7AFE" w:rsidRPr="00EF7AFE" w:rsidRDefault="00EF7AFE" w:rsidP="00EF7A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523588" w14:textId="22DCDE99" w:rsidR="00EF7AFE" w:rsidRPr="00734B30" w:rsidRDefault="00EF7AFE" w:rsidP="00EF7AFE">
            <w:pPr>
              <w:rPr>
                <w:rFonts w:ascii="Times New Roman" w:hAnsi="Times New Roman"/>
                <w:sz w:val="24"/>
              </w:rPr>
            </w:pPr>
            <w:r w:rsidRPr="00EF7AFE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31A">
              <w:rPr>
                <w:rFonts w:ascii="Times New Roman" w:hAnsi="Times New Roman"/>
                <w:sz w:val="22"/>
                <w:szCs w:val="22"/>
              </w:rPr>
              <w:t>Уинского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hint="eastAsia"/>
              </w:rPr>
              <w:t xml:space="preserve"> </w:t>
            </w:r>
            <w:r w:rsidR="002E77A1">
              <w:rPr>
                <w:rFonts w:ascii="Times New Roman" w:hAnsi="Times New Roman" w:hint="eastAsia"/>
                <w:sz w:val="22"/>
                <w:szCs w:val="22"/>
              </w:rPr>
              <w:t xml:space="preserve">Управление имущественных и земельных </w:t>
            </w:r>
            <w:proofErr w:type="gramStart"/>
            <w:r w:rsidR="002E77A1">
              <w:rPr>
                <w:rFonts w:ascii="Times New Roman" w:hAnsi="Times New Roman" w:hint="eastAsia"/>
                <w:sz w:val="22"/>
                <w:szCs w:val="22"/>
              </w:rPr>
              <w:t xml:space="preserve">отношений </w:t>
            </w:r>
            <w:r w:rsidR="002E77A1"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 w:rsidRPr="00EF7AFE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proofErr w:type="gramEnd"/>
            <w:r w:rsidR="002E77A1"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>
              <w:rPr>
                <w:rFonts w:ascii="Times New Roman" w:hAnsi="Times New Roman"/>
                <w:sz w:val="22"/>
                <w:szCs w:val="22"/>
              </w:rPr>
              <w:t xml:space="preserve">Уинского </w:t>
            </w:r>
            <w:r w:rsidR="002E77A1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="002E77A1"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7A1" w:rsidRPr="00EF7AFE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="002E77A1" w:rsidRPr="00EF7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8(342</w:t>
            </w:r>
            <w:r w:rsidR="002E77A1">
              <w:rPr>
                <w:rFonts w:ascii="Times New Roman" w:hAnsi="Times New Roman"/>
                <w:sz w:val="22"/>
                <w:szCs w:val="22"/>
              </w:rPr>
              <w:t>59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)2-</w:t>
            </w:r>
            <w:r w:rsidR="002E77A1">
              <w:rPr>
                <w:rFonts w:ascii="Times New Roman" w:hAnsi="Times New Roman"/>
                <w:sz w:val="22"/>
                <w:szCs w:val="22"/>
              </w:rPr>
              <w:t>3</w:t>
            </w:r>
            <w:r w:rsidR="00CD00B0">
              <w:rPr>
                <w:rFonts w:ascii="Times New Roman" w:hAnsi="Times New Roman"/>
                <w:sz w:val="22"/>
                <w:szCs w:val="22"/>
              </w:rPr>
              <w:t>3</w:t>
            </w:r>
            <w:r w:rsidRPr="00EF7AFE">
              <w:rPr>
                <w:rFonts w:ascii="Times New Roman" w:hAnsi="Times New Roman"/>
                <w:sz w:val="22"/>
                <w:szCs w:val="22"/>
              </w:rPr>
              <w:t>-</w:t>
            </w:r>
            <w:r w:rsidR="002E77A1">
              <w:rPr>
                <w:rFonts w:ascii="Times New Roman" w:hAnsi="Times New Roman"/>
                <w:sz w:val="22"/>
                <w:szCs w:val="22"/>
              </w:rPr>
              <w:t>89</w:t>
            </w:r>
            <w:r w:rsidR="00467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4B30" w:rsidRPr="00734B30">
              <w:rPr>
                <w:rFonts w:ascii="Times New Roman" w:hAnsi="Times New Roman"/>
                <w:sz w:val="22"/>
                <w:szCs w:val="22"/>
              </w:rPr>
              <w:t xml:space="preserve">Осетрова Татьяна </w:t>
            </w:r>
            <w:proofErr w:type="spellStart"/>
            <w:r w:rsidR="00734B30" w:rsidRPr="00734B30">
              <w:rPr>
                <w:rFonts w:ascii="Times New Roman" w:hAnsi="Times New Roman"/>
                <w:sz w:val="22"/>
                <w:szCs w:val="22"/>
              </w:rPr>
              <w:t>Ниеолаевна</w:t>
            </w:r>
            <w:proofErr w:type="spellEnd"/>
          </w:p>
          <w:p w14:paraId="1E747072" w14:textId="60DC5C66" w:rsidR="00AC178A" w:rsidRPr="00AC178A" w:rsidRDefault="00AC178A" w:rsidP="00EF7AFE">
            <w:pPr>
              <w:rPr>
                <w:rFonts w:ascii="Times New Roman" w:hAnsi="Times New Roman"/>
                <w:sz w:val="22"/>
                <w:szCs w:val="22"/>
              </w:rPr>
            </w:pPr>
            <w:r w:rsidRPr="00734B30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740A79DC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(указываются контактные данные (телефон и адрес электронной почты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(при наличии) ответственных лиц со стороны заказчика (исполнителя)</w:t>
            </w:r>
            <w:r w:rsidR="00A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78A">
              <w:rPr>
                <w:rFonts w:ascii="Times New Roman" w:hAnsi="Times New Roman"/>
                <w:sz w:val="22"/>
                <w:szCs w:val="22"/>
              </w:rPr>
              <w:t>и органа местного самоуправления)</w:t>
            </w:r>
          </w:p>
        </w:tc>
      </w:tr>
      <w:tr w:rsidR="00CE5F9B" w:rsidRPr="00AC178A" w14:paraId="467616AD" w14:textId="77777777" w:rsidTr="003C30CD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3137B11C" w14:textId="77777777" w:rsidR="00EF7AFE" w:rsidRPr="008018FC" w:rsidRDefault="00CE5F9B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10.</w:t>
            </w:r>
            <w:r w:rsidR="00EF7AFE">
              <w:rPr>
                <w:rFonts w:hint="eastAsia"/>
              </w:rPr>
              <w:t xml:space="preserve"> </w:t>
            </w:r>
            <w:r w:rsidR="00EF7AFE" w:rsidRPr="00EF7AFE">
              <w:rPr>
                <w:rFonts w:ascii="Times New Roman" w:hAnsi="Times New Roman" w:hint="eastAsia"/>
                <w:b/>
                <w:sz w:val="22"/>
                <w:szCs w:val="22"/>
              </w:rPr>
              <w:t>Дата</w:t>
            </w:r>
            <w:r w:rsidR="00EF7AFE" w:rsidRPr="00EF7A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7AFE" w:rsidRPr="00EF7AFE">
              <w:rPr>
                <w:rFonts w:ascii="Times New Roman" w:hAnsi="Times New Roman" w:hint="eastAsia"/>
                <w:b/>
                <w:sz w:val="22"/>
                <w:szCs w:val="22"/>
              </w:rPr>
              <w:t>и</w:t>
            </w:r>
            <w:r w:rsidR="00EF7AFE" w:rsidRPr="00EF7A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7AFE" w:rsidRPr="008018FC">
              <w:rPr>
                <w:rFonts w:ascii="Times New Roman" w:hAnsi="Times New Roman" w:hint="eastAsia"/>
                <w:b/>
                <w:sz w:val="22"/>
                <w:szCs w:val="22"/>
              </w:rPr>
              <w:t>время</w:t>
            </w:r>
            <w:r w:rsidR="00EF7AFE" w:rsidRPr="008018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7AFE" w:rsidRPr="008018FC">
              <w:rPr>
                <w:rFonts w:ascii="Times New Roman" w:hAnsi="Times New Roman" w:hint="eastAsia"/>
                <w:b/>
                <w:sz w:val="22"/>
                <w:szCs w:val="22"/>
              </w:rPr>
              <w:t>проведения</w:t>
            </w:r>
            <w:r w:rsidR="00EF7AFE" w:rsidRPr="008018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EF7AFE" w:rsidRPr="008018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64CEA4" w14:textId="63DDBDD7" w:rsidR="00EF7AFE" w:rsidRDefault="00B54D00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8018FC">
              <w:rPr>
                <w:rFonts w:ascii="Times New Roman" w:hAnsi="Times New Roman"/>
                <w:sz w:val="22"/>
                <w:szCs w:val="22"/>
              </w:rPr>
              <w:t>27</w:t>
            </w:r>
            <w:r w:rsidR="00EF7AFE" w:rsidRPr="008018FC">
              <w:rPr>
                <w:rFonts w:ascii="Times New Roman" w:hAnsi="Times New Roman"/>
                <w:sz w:val="22"/>
                <w:szCs w:val="22"/>
              </w:rPr>
              <w:t>.</w:t>
            </w:r>
            <w:r w:rsidRPr="008018FC">
              <w:rPr>
                <w:rFonts w:ascii="Times New Roman" w:hAnsi="Times New Roman"/>
                <w:sz w:val="22"/>
                <w:szCs w:val="22"/>
              </w:rPr>
              <w:t>0</w:t>
            </w:r>
            <w:r w:rsidR="00F3697B" w:rsidRPr="008018FC">
              <w:rPr>
                <w:rFonts w:ascii="Times New Roman" w:hAnsi="Times New Roman"/>
                <w:sz w:val="22"/>
                <w:szCs w:val="22"/>
              </w:rPr>
              <w:t>7</w:t>
            </w:r>
            <w:r w:rsidR="00EF7AFE" w:rsidRPr="008018FC">
              <w:rPr>
                <w:rFonts w:ascii="Times New Roman" w:hAnsi="Times New Roman"/>
                <w:sz w:val="22"/>
                <w:szCs w:val="22"/>
              </w:rPr>
              <w:t>.202</w:t>
            </w:r>
            <w:r w:rsidRPr="008018FC">
              <w:rPr>
                <w:rFonts w:ascii="Times New Roman" w:hAnsi="Times New Roman"/>
                <w:sz w:val="22"/>
                <w:szCs w:val="22"/>
              </w:rPr>
              <w:t>3</w:t>
            </w:r>
            <w:r w:rsidR="00EF7AFE" w:rsidRPr="008018FC">
              <w:rPr>
                <w:rFonts w:ascii="Times New Roman" w:hAnsi="Times New Roman"/>
                <w:sz w:val="22"/>
                <w:szCs w:val="22"/>
              </w:rPr>
              <w:t xml:space="preserve"> г.  в </w:t>
            </w:r>
            <w:r w:rsidR="009B579A" w:rsidRPr="008018FC">
              <w:rPr>
                <w:rFonts w:ascii="Times New Roman" w:hAnsi="Times New Roman"/>
                <w:sz w:val="22"/>
                <w:szCs w:val="22"/>
              </w:rPr>
              <w:t>1</w:t>
            </w:r>
            <w:r w:rsidR="008018FC" w:rsidRPr="008018FC">
              <w:rPr>
                <w:rFonts w:ascii="Times New Roman" w:hAnsi="Times New Roman"/>
                <w:sz w:val="22"/>
                <w:szCs w:val="22"/>
              </w:rPr>
              <w:t>5</w:t>
            </w:r>
            <w:r w:rsidR="009B579A" w:rsidRPr="008018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7AFE" w:rsidRPr="008018FC">
              <w:rPr>
                <w:rFonts w:ascii="Times New Roman" w:hAnsi="Times New Roman"/>
                <w:sz w:val="22"/>
                <w:szCs w:val="22"/>
              </w:rPr>
              <w:t>часов в очном формате.</w:t>
            </w:r>
          </w:p>
          <w:p w14:paraId="6CFD2C8A" w14:textId="40925F74" w:rsidR="00AC178A" w:rsidRPr="00AC178A" w:rsidRDefault="00AC178A" w:rsidP="00AC178A">
            <w:pPr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47A2AA8F" w14:textId="77777777" w:rsidR="00CE5F9B" w:rsidRPr="00AC178A" w:rsidRDefault="00CE5F9B" w:rsidP="00962E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78A">
              <w:rPr>
                <w:rFonts w:ascii="Times New Roman" w:hAnsi="Times New Roman"/>
                <w:sz w:val="22"/>
                <w:szCs w:val="22"/>
              </w:rPr>
              <w:t>(указывается иная информация по желанию заказчика (исполнителя)</w:t>
            </w:r>
          </w:p>
        </w:tc>
      </w:tr>
    </w:tbl>
    <w:p w14:paraId="044816F7" w14:textId="77777777" w:rsidR="00FF1A22" w:rsidRDefault="00FF1A22" w:rsidP="000164C6">
      <w:pPr>
        <w:rPr>
          <w:rFonts w:ascii="Times New Roman" w:hAnsi="Times New Roman"/>
          <w:sz w:val="24"/>
          <w:szCs w:val="24"/>
        </w:rPr>
      </w:pPr>
    </w:p>
    <w:sectPr w:rsidR="00FF1A22" w:rsidSect="006204D3">
      <w:footerReference w:type="default" r:id="rId9"/>
      <w:pgSz w:w="11906" w:h="16838"/>
      <w:pgMar w:top="737" w:right="567" w:bottom="73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2D16" w14:textId="77777777" w:rsidR="005B038E" w:rsidRDefault="005B038E" w:rsidP="00BE5A08">
      <w:r>
        <w:separator/>
      </w:r>
    </w:p>
  </w:endnote>
  <w:endnote w:type="continuationSeparator" w:id="0">
    <w:p w14:paraId="26B78A4B" w14:textId="77777777" w:rsidR="005B038E" w:rsidRDefault="005B038E" w:rsidP="00B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87B2" w14:textId="57F212F2" w:rsidR="00B54D00" w:rsidRPr="00362993" w:rsidRDefault="00B54D00">
    <w:pPr>
      <w:pStyle w:val="a7"/>
      <w:jc w:val="right"/>
      <w:rPr>
        <w:rFonts w:ascii="Times New Roman" w:hAnsi="Times New Roman"/>
        <w:sz w:val="22"/>
        <w:szCs w:val="22"/>
      </w:rPr>
    </w:pPr>
  </w:p>
  <w:p w14:paraId="55D96C0A" w14:textId="77777777" w:rsidR="00B54D00" w:rsidRDefault="00B54D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39E9" w14:textId="77777777" w:rsidR="005B038E" w:rsidRDefault="005B038E" w:rsidP="00BE5A08">
      <w:r>
        <w:separator/>
      </w:r>
    </w:p>
  </w:footnote>
  <w:footnote w:type="continuationSeparator" w:id="0">
    <w:p w14:paraId="2B803640" w14:textId="77777777" w:rsidR="005B038E" w:rsidRDefault="005B038E" w:rsidP="00BE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%4.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%4.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%4.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%4.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90546EE2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49A9"/>
    <w:multiLevelType w:val="hybridMultilevel"/>
    <w:tmpl w:val="D97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F"/>
    <w:rsid w:val="00000C36"/>
    <w:rsid w:val="00002394"/>
    <w:rsid w:val="00007254"/>
    <w:rsid w:val="000164C6"/>
    <w:rsid w:val="0002577F"/>
    <w:rsid w:val="00047744"/>
    <w:rsid w:val="0005131A"/>
    <w:rsid w:val="000641C5"/>
    <w:rsid w:val="00065FE3"/>
    <w:rsid w:val="0006771C"/>
    <w:rsid w:val="000729E9"/>
    <w:rsid w:val="000742B1"/>
    <w:rsid w:val="00076605"/>
    <w:rsid w:val="00094F02"/>
    <w:rsid w:val="000B2295"/>
    <w:rsid w:val="000C11C7"/>
    <w:rsid w:val="000D0DBC"/>
    <w:rsid w:val="000F4576"/>
    <w:rsid w:val="00105E26"/>
    <w:rsid w:val="00107566"/>
    <w:rsid w:val="00113254"/>
    <w:rsid w:val="00122F4D"/>
    <w:rsid w:val="00131F6D"/>
    <w:rsid w:val="00156886"/>
    <w:rsid w:val="001623A5"/>
    <w:rsid w:val="00172D37"/>
    <w:rsid w:val="00194A82"/>
    <w:rsid w:val="001A0865"/>
    <w:rsid w:val="001A27FC"/>
    <w:rsid w:val="001D1065"/>
    <w:rsid w:val="001E256B"/>
    <w:rsid w:val="001F1F0E"/>
    <w:rsid w:val="001F2A8B"/>
    <w:rsid w:val="00202922"/>
    <w:rsid w:val="00203266"/>
    <w:rsid w:val="00203E9A"/>
    <w:rsid w:val="0020440E"/>
    <w:rsid w:val="002217DF"/>
    <w:rsid w:val="00231CFB"/>
    <w:rsid w:val="00262204"/>
    <w:rsid w:val="00297193"/>
    <w:rsid w:val="002A047A"/>
    <w:rsid w:val="002A0854"/>
    <w:rsid w:val="002A742F"/>
    <w:rsid w:val="002C5364"/>
    <w:rsid w:val="002D3D36"/>
    <w:rsid w:val="002D4140"/>
    <w:rsid w:val="002E77A1"/>
    <w:rsid w:val="002F4D8C"/>
    <w:rsid w:val="00321DF0"/>
    <w:rsid w:val="00341147"/>
    <w:rsid w:val="0034420D"/>
    <w:rsid w:val="00362993"/>
    <w:rsid w:val="0036372E"/>
    <w:rsid w:val="00395335"/>
    <w:rsid w:val="00396147"/>
    <w:rsid w:val="003A6935"/>
    <w:rsid w:val="003B30E5"/>
    <w:rsid w:val="003B36AE"/>
    <w:rsid w:val="003C0B8C"/>
    <w:rsid w:val="003C30CD"/>
    <w:rsid w:val="003E1E21"/>
    <w:rsid w:val="003E69B5"/>
    <w:rsid w:val="003F5A59"/>
    <w:rsid w:val="0041477A"/>
    <w:rsid w:val="004179B5"/>
    <w:rsid w:val="00421051"/>
    <w:rsid w:val="00443213"/>
    <w:rsid w:val="0044375D"/>
    <w:rsid w:val="00466F09"/>
    <w:rsid w:val="00467834"/>
    <w:rsid w:val="00470F37"/>
    <w:rsid w:val="004C0329"/>
    <w:rsid w:val="004E39F7"/>
    <w:rsid w:val="005010EB"/>
    <w:rsid w:val="005020A7"/>
    <w:rsid w:val="00515EE0"/>
    <w:rsid w:val="005163A4"/>
    <w:rsid w:val="0053108F"/>
    <w:rsid w:val="005356DD"/>
    <w:rsid w:val="0054499D"/>
    <w:rsid w:val="005468C7"/>
    <w:rsid w:val="00560439"/>
    <w:rsid w:val="0056661A"/>
    <w:rsid w:val="00573B7F"/>
    <w:rsid w:val="005A6DE4"/>
    <w:rsid w:val="005B038E"/>
    <w:rsid w:val="005B3FD9"/>
    <w:rsid w:val="005B64B2"/>
    <w:rsid w:val="005D1E55"/>
    <w:rsid w:val="005F005A"/>
    <w:rsid w:val="0062045B"/>
    <w:rsid w:val="006204D3"/>
    <w:rsid w:val="00633593"/>
    <w:rsid w:val="00634DA7"/>
    <w:rsid w:val="00637775"/>
    <w:rsid w:val="00655E34"/>
    <w:rsid w:val="00663DAD"/>
    <w:rsid w:val="00684568"/>
    <w:rsid w:val="006902D5"/>
    <w:rsid w:val="00693569"/>
    <w:rsid w:val="006A2D24"/>
    <w:rsid w:val="006C652D"/>
    <w:rsid w:val="006E1391"/>
    <w:rsid w:val="006E60C1"/>
    <w:rsid w:val="006F2990"/>
    <w:rsid w:val="00715EFD"/>
    <w:rsid w:val="00734B30"/>
    <w:rsid w:val="0077540F"/>
    <w:rsid w:val="0078044A"/>
    <w:rsid w:val="0078228C"/>
    <w:rsid w:val="00787121"/>
    <w:rsid w:val="007C5C40"/>
    <w:rsid w:val="007C7D7F"/>
    <w:rsid w:val="007E49EA"/>
    <w:rsid w:val="008018FC"/>
    <w:rsid w:val="00803683"/>
    <w:rsid w:val="008302C5"/>
    <w:rsid w:val="008735D9"/>
    <w:rsid w:val="008954D3"/>
    <w:rsid w:val="00897617"/>
    <w:rsid w:val="00897C18"/>
    <w:rsid w:val="008D45A2"/>
    <w:rsid w:val="008F1081"/>
    <w:rsid w:val="008F3444"/>
    <w:rsid w:val="008F3599"/>
    <w:rsid w:val="00915CA7"/>
    <w:rsid w:val="00926A2E"/>
    <w:rsid w:val="009447FF"/>
    <w:rsid w:val="00950131"/>
    <w:rsid w:val="0096248B"/>
    <w:rsid w:val="00962ED0"/>
    <w:rsid w:val="00982EA1"/>
    <w:rsid w:val="00984C56"/>
    <w:rsid w:val="009912DB"/>
    <w:rsid w:val="0099734C"/>
    <w:rsid w:val="00997DE8"/>
    <w:rsid w:val="009A7A4C"/>
    <w:rsid w:val="009B579A"/>
    <w:rsid w:val="009B7B63"/>
    <w:rsid w:val="009D3580"/>
    <w:rsid w:val="009D4F6F"/>
    <w:rsid w:val="009E4013"/>
    <w:rsid w:val="009F6555"/>
    <w:rsid w:val="00A03054"/>
    <w:rsid w:val="00A11469"/>
    <w:rsid w:val="00A12AD1"/>
    <w:rsid w:val="00A20B2E"/>
    <w:rsid w:val="00A3085C"/>
    <w:rsid w:val="00A333A4"/>
    <w:rsid w:val="00A408B8"/>
    <w:rsid w:val="00A41A03"/>
    <w:rsid w:val="00A4790C"/>
    <w:rsid w:val="00A64D9C"/>
    <w:rsid w:val="00A7388D"/>
    <w:rsid w:val="00A779AB"/>
    <w:rsid w:val="00A77F74"/>
    <w:rsid w:val="00A8272A"/>
    <w:rsid w:val="00A84662"/>
    <w:rsid w:val="00A857BD"/>
    <w:rsid w:val="00A95903"/>
    <w:rsid w:val="00AC178A"/>
    <w:rsid w:val="00AC3627"/>
    <w:rsid w:val="00AE4E49"/>
    <w:rsid w:val="00AE6F85"/>
    <w:rsid w:val="00B20F55"/>
    <w:rsid w:val="00B36148"/>
    <w:rsid w:val="00B41130"/>
    <w:rsid w:val="00B4350C"/>
    <w:rsid w:val="00B54D00"/>
    <w:rsid w:val="00B765F4"/>
    <w:rsid w:val="00B83F66"/>
    <w:rsid w:val="00B979C2"/>
    <w:rsid w:val="00BB23AF"/>
    <w:rsid w:val="00BE5A08"/>
    <w:rsid w:val="00BF67A0"/>
    <w:rsid w:val="00BF793E"/>
    <w:rsid w:val="00C05602"/>
    <w:rsid w:val="00C06829"/>
    <w:rsid w:val="00C16546"/>
    <w:rsid w:val="00C31AF4"/>
    <w:rsid w:val="00C31DA5"/>
    <w:rsid w:val="00C526C1"/>
    <w:rsid w:val="00C703D3"/>
    <w:rsid w:val="00C809B4"/>
    <w:rsid w:val="00C86996"/>
    <w:rsid w:val="00CB1F90"/>
    <w:rsid w:val="00CC3A84"/>
    <w:rsid w:val="00CD00B0"/>
    <w:rsid w:val="00CE5F9B"/>
    <w:rsid w:val="00D01187"/>
    <w:rsid w:val="00D046D4"/>
    <w:rsid w:val="00D0586F"/>
    <w:rsid w:val="00D31BB2"/>
    <w:rsid w:val="00D36B91"/>
    <w:rsid w:val="00D377C2"/>
    <w:rsid w:val="00D44437"/>
    <w:rsid w:val="00D46F5F"/>
    <w:rsid w:val="00D51350"/>
    <w:rsid w:val="00D618A2"/>
    <w:rsid w:val="00D743AF"/>
    <w:rsid w:val="00D8178C"/>
    <w:rsid w:val="00D9031A"/>
    <w:rsid w:val="00D92CB6"/>
    <w:rsid w:val="00DB1673"/>
    <w:rsid w:val="00DB76F5"/>
    <w:rsid w:val="00DE0E81"/>
    <w:rsid w:val="00DE19A4"/>
    <w:rsid w:val="00DE4DF0"/>
    <w:rsid w:val="00E02F21"/>
    <w:rsid w:val="00E0519A"/>
    <w:rsid w:val="00E143E4"/>
    <w:rsid w:val="00E26E28"/>
    <w:rsid w:val="00E27B94"/>
    <w:rsid w:val="00E318BC"/>
    <w:rsid w:val="00E35214"/>
    <w:rsid w:val="00E47809"/>
    <w:rsid w:val="00E86D79"/>
    <w:rsid w:val="00EA0CFE"/>
    <w:rsid w:val="00EA1770"/>
    <w:rsid w:val="00EA47F2"/>
    <w:rsid w:val="00EB2018"/>
    <w:rsid w:val="00EC76E3"/>
    <w:rsid w:val="00ED6527"/>
    <w:rsid w:val="00EE4971"/>
    <w:rsid w:val="00EE5198"/>
    <w:rsid w:val="00EE655C"/>
    <w:rsid w:val="00EF3EE9"/>
    <w:rsid w:val="00EF4933"/>
    <w:rsid w:val="00EF7AFE"/>
    <w:rsid w:val="00F008B6"/>
    <w:rsid w:val="00F076DF"/>
    <w:rsid w:val="00F21641"/>
    <w:rsid w:val="00F336BB"/>
    <w:rsid w:val="00F34E6E"/>
    <w:rsid w:val="00F367EA"/>
    <w:rsid w:val="00F3697B"/>
    <w:rsid w:val="00F54385"/>
    <w:rsid w:val="00F55D62"/>
    <w:rsid w:val="00F652BC"/>
    <w:rsid w:val="00F66A7B"/>
    <w:rsid w:val="00F84A71"/>
    <w:rsid w:val="00FA151A"/>
    <w:rsid w:val="00FA414E"/>
    <w:rsid w:val="00FA695E"/>
    <w:rsid w:val="00FB0993"/>
    <w:rsid w:val="00FB17DB"/>
    <w:rsid w:val="00FF1A22"/>
    <w:rsid w:val="00FF453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5B84"/>
  <w15:docId w15:val="{7A67DFBF-CBD3-4705-BF49-E6639E1C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74"/>
    <w:pPr>
      <w:spacing w:after="0" w:line="240" w:lineRule="auto"/>
    </w:pPr>
    <w:rPr>
      <w:rFonts w:ascii="Times LatRus" w:eastAsia="Times New Roman" w:hAnsi="Times LatRu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77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77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rsid w:val="00A77F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A08"/>
    <w:rPr>
      <w:rFonts w:ascii="Times LatRus" w:eastAsia="Times New Roman" w:hAnsi="Times LatRus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E5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A08"/>
    <w:rPr>
      <w:rFonts w:ascii="Times LatRus" w:eastAsia="Times New Roman" w:hAnsi="Times LatRus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9B7B63"/>
    <w:rPr>
      <w:rFonts w:ascii="Arial" w:hAnsi="Arial" w:cs="Arial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B7B63"/>
    <w:rPr>
      <w:rFonts w:ascii="Arial" w:hAnsi="Arial" w:cs="Arial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7B63"/>
    <w:pPr>
      <w:widowControl w:val="0"/>
      <w:shd w:val="clear" w:color="auto" w:fill="FFFFFF"/>
      <w:spacing w:after="42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a9">
    <w:name w:val="Основной текст_"/>
    <w:rsid w:val="009B7B63"/>
    <w:rPr>
      <w:spacing w:val="4"/>
      <w:sz w:val="23"/>
      <w:szCs w:val="23"/>
      <w:lang w:bidi="ar-SA"/>
    </w:rPr>
  </w:style>
  <w:style w:type="paragraph" w:styleId="aa">
    <w:name w:val="Body Text Indent"/>
    <w:basedOn w:val="a"/>
    <w:link w:val="ab"/>
    <w:uiPriority w:val="99"/>
    <w:unhideWhenUsed/>
    <w:rsid w:val="009D35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3580"/>
    <w:rPr>
      <w:rFonts w:ascii="Times LatRus" w:eastAsia="Times New Roman" w:hAnsi="Times LatRus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2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1F2A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F2A8B"/>
    <w:rPr>
      <w:rFonts w:ascii="Times LatRus" w:eastAsia="Times New Roman" w:hAnsi="Times LatRus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1F2A8B"/>
    <w:rPr>
      <w:rFonts w:ascii="Times New Roman" w:hAnsi="Times New Roman" w:cs="Times New Roman"/>
      <w:sz w:val="27"/>
      <w:szCs w:val="27"/>
      <w:u w:val="none"/>
    </w:rPr>
  </w:style>
  <w:style w:type="character" w:customStyle="1" w:styleId="af">
    <w:name w:val="Основной текст + Курсив"/>
    <w:basedOn w:val="1"/>
    <w:uiPriority w:val="99"/>
    <w:rsid w:val="001F2A8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Основной текст (2) + Не курсив"/>
    <w:basedOn w:val="2"/>
    <w:uiPriority w:val="99"/>
    <w:rsid w:val="001F2A8B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paragraph" w:styleId="af0">
    <w:name w:val="endnote text"/>
    <w:basedOn w:val="a"/>
    <w:link w:val="af1"/>
    <w:uiPriority w:val="99"/>
    <w:semiHidden/>
    <w:unhideWhenUsed/>
    <w:rsid w:val="00F008B6"/>
    <w:pPr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00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008B6"/>
    <w:rPr>
      <w:vertAlign w:val="superscript"/>
    </w:rPr>
  </w:style>
  <w:style w:type="paragraph" w:customStyle="1" w:styleId="ConsPlusNonformat">
    <w:name w:val="ConsPlusNonformat"/>
    <w:rsid w:val="002A7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A742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 + Полужирный1"/>
    <w:uiPriority w:val="99"/>
    <w:rsid w:val="002A742F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9">
    <w:name w:val="Основной текст (9)_"/>
    <w:basedOn w:val="a0"/>
    <w:link w:val="90"/>
    <w:uiPriority w:val="99"/>
    <w:rsid w:val="00AE6F85"/>
    <w:rPr>
      <w:rFonts w:ascii="Tahoma" w:hAnsi="Tahoma" w:cs="Tahoma"/>
      <w:sz w:val="34"/>
      <w:szCs w:val="34"/>
      <w:shd w:val="clear" w:color="auto" w:fill="FFFFFF"/>
    </w:rPr>
  </w:style>
  <w:style w:type="character" w:customStyle="1" w:styleId="918pt">
    <w:name w:val="Основной текст (9) + 18 pt"/>
    <w:basedOn w:val="9"/>
    <w:uiPriority w:val="99"/>
    <w:rsid w:val="00AE6F85"/>
    <w:rPr>
      <w:rFonts w:ascii="Tahoma" w:hAnsi="Tahoma" w:cs="Tahoma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E6F85"/>
    <w:pPr>
      <w:widowControl w:val="0"/>
      <w:shd w:val="clear" w:color="auto" w:fill="FFFFFF"/>
      <w:spacing w:before="360" w:line="240" w:lineRule="atLeast"/>
      <w:ind w:hanging="600"/>
      <w:jc w:val="both"/>
    </w:pPr>
    <w:rPr>
      <w:rFonts w:ascii="Tahoma" w:eastAsiaTheme="minorHAnsi" w:hAnsi="Tahoma" w:cs="Tahoma"/>
      <w:sz w:val="34"/>
      <w:szCs w:val="3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C65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652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336BB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EE4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uinsk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38D8-B39B-49D4-B33F-828F6FA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Андрей Шардаков</cp:lastModifiedBy>
  <cp:revision>5</cp:revision>
  <cp:lastPrinted>2022-02-09T04:37:00Z</cp:lastPrinted>
  <dcterms:created xsi:type="dcterms:W3CDTF">2023-06-07T05:03:00Z</dcterms:created>
  <dcterms:modified xsi:type="dcterms:W3CDTF">2023-06-23T05:00:00Z</dcterms:modified>
</cp:coreProperties>
</file>